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7950"/>
      </w:tblGrid>
      <w:tr w:rsidR="00375895" w:rsidTr="0022339B">
        <w:trPr>
          <w:trHeight w:val="1124"/>
        </w:trPr>
        <w:tc>
          <w:tcPr>
            <w:tcW w:w="1679" w:type="dxa"/>
          </w:tcPr>
          <w:p w:rsidR="00574779" w:rsidRPr="00574779" w:rsidRDefault="00127F9C" w:rsidP="00C728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086F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  <w:r w:rsidR="00C7281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574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7950" w:type="dxa"/>
            <w:vMerge w:val="restart"/>
          </w:tcPr>
          <w:p w:rsidR="00574779" w:rsidRDefault="00574779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C72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ганізаційний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  <w:p w:rsidR="00F9695E" w:rsidRPr="006E2A92" w:rsidRDefault="00C7281B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Вправи на дихання </w:t>
            </w:r>
            <w:r w:rsidRPr="00C72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="006E2A92">
              <w:rPr>
                <w:rFonts w:ascii="Times New Roman" w:hAnsi="Times New Roman" w:cs="Times New Roman"/>
                <w:sz w:val="28"/>
                <w:szCs w:val="28"/>
              </w:rPr>
              <w:t>Повітряна кулька</w:t>
            </w:r>
            <w:r w:rsidRPr="00C72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367D76"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06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67D76" w:rsidRPr="00367D76" w:rsidRDefault="00E0664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E2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сильного плавного </w:t>
            </w:r>
            <w:proofErr w:type="spellStart"/>
            <w:r w:rsidR="006E2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спрямованого</w:t>
            </w:r>
            <w:proofErr w:type="spellEnd"/>
            <w:r w:rsidR="006E2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E2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губних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F9695E" w:rsidRPr="00F969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язів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6E2A92" w:rsidRDefault="00E06648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="006E2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Артикуляційні</w:t>
            </w:r>
            <w:proofErr w:type="spellEnd"/>
            <w:r w:rsidR="006E2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E2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  <w:r w:rsidR="006E2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паркан</w:t>
            </w:r>
            <w:proofErr w:type="spellEnd"/>
          </w:p>
          <w:p w:rsid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посмішка</w:t>
            </w:r>
            <w:proofErr w:type="spellEnd"/>
          </w:p>
          <w:p w:rsid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трубочка</w:t>
            </w:r>
          </w:p>
          <w:p w:rsid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ірка</w:t>
            </w:r>
            <w:proofErr w:type="spellEnd"/>
          </w:p>
          <w:p w:rsid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маляр</w:t>
            </w:r>
          </w:p>
          <w:p w:rsid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борець</w:t>
            </w:r>
            <w:proofErr w:type="spellEnd"/>
          </w:p>
          <w:p w:rsid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фонематичного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сприйняття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Підійми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прапорець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чуєш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</w:t>
            </w:r>
            <w:proofErr w:type="gramEnd"/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B3D24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переключення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артикуляційного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узгодженої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губ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дятла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Проголошення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звуків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то-то, то-то,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ди-ди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інтонації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Пальчикові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Задрімав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мізинчик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Безіменний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лежить</w:t>
            </w:r>
            <w:proofErr w:type="spellEnd"/>
          </w:p>
          <w:p w:rsid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Вказівний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давно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спить.</w:t>
            </w:r>
          </w:p>
          <w:p w:rsid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Вранці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схопилися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6E2A92" w:rsidRPr="00FD5FC5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школу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бігти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 w:rsid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ора час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згинати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пальчики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долоньки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починаючи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мізинця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</w:t>
            </w:r>
            <w:r w:rsidR="000B3D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великим пальцем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торкатися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Одночасно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словом в</w:t>
            </w:r>
            <w:r w:rsid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 кулачок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розтулити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широко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розсунувши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  <w:p w:rsidR="0058354D" w:rsidRPr="00FD5FC5" w:rsidRDefault="0058354D" w:rsidP="00583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D64E48">
        <w:trPr>
          <w:trHeight w:val="2830"/>
        </w:trPr>
        <w:tc>
          <w:tcPr>
            <w:tcW w:w="1679" w:type="dxa"/>
          </w:tcPr>
          <w:p w:rsidR="00574779" w:rsidRPr="0058354D" w:rsidRDefault="00A57CA8" w:rsidP="00A57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9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="00B649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7950" w:type="dxa"/>
            <w:vMerge/>
          </w:tcPr>
          <w:p w:rsidR="00574779" w:rsidRDefault="00574779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183723">
        <w:trPr>
          <w:trHeight w:val="688"/>
        </w:trPr>
        <w:tc>
          <w:tcPr>
            <w:tcW w:w="1679" w:type="dxa"/>
          </w:tcPr>
          <w:p w:rsidR="00FB60C8" w:rsidRDefault="00127F9C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086F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  <w:r w:rsidR="00FB60C8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FB60C8" w:rsidRPr="00C7281B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50" w:type="dxa"/>
            <w:vMerge w:val="restart"/>
          </w:tcPr>
          <w:p w:rsidR="00FB60C8" w:rsidRPr="00466BD6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>1. Організаційний момент</w:t>
            </w:r>
          </w:p>
          <w:p w:rsidR="00792387" w:rsidRPr="000B3D24" w:rsidRDefault="00FB60C8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227EF">
              <w:rPr>
                <w:rFonts w:ascii="Times New Roman" w:hAnsi="Times New Roman" w:cs="Times New Roman"/>
                <w:sz w:val="28"/>
                <w:szCs w:val="28"/>
              </w:rPr>
              <w:t xml:space="preserve">Вправи на дихання </w:t>
            </w:r>
            <w:r w:rsidR="000B3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2227EF">
              <w:rPr>
                <w:rFonts w:ascii="Times New Roman" w:hAnsi="Times New Roman" w:cs="Times New Roman"/>
                <w:sz w:val="28"/>
                <w:szCs w:val="28"/>
              </w:rPr>
              <w:t>Вітер</w:t>
            </w:r>
            <w:r w:rsidR="000B3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2227EF" w:rsidRDefault="002227EF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Дує легкий вітерець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фффф</w:t>
            </w:r>
            <w:proofErr w:type="spellEnd"/>
          </w:p>
          <w:p w:rsidR="002227EF" w:rsidRDefault="002227EF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хитає так листок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фффф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(видих спокійний)</w:t>
            </w:r>
          </w:p>
          <w:p w:rsidR="002227EF" w:rsidRDefault="002227EF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Дме сильний вітерець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фффффф</w:t>
            </w:r>
            <w:proofErr w:type="spellEnd"/>
          </w:p>
          <w:p w:rsidR="002227EF" w:rsidRDefault="002227EF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хитає так листок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ффффф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(активний видих)</w:t>
            </w:r>
          </w:p>
          <w:p w:rsidR="002227EF" w:rsidRDefault="002227EF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Ар</w:t>
            </w:r>
            <w:r w:rsidR="000B3D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икуляційні вправи:</w:t>
            </w:r>
          </w:p>
          <w:p w:rsidR="002227EF" w:rsidRDefault="002227EF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посмішка-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трубочка</w:t>
            </w:r>
          </w:p>
          <w:p w:rsidR="002227EF" w:rsidRDefault="002227EF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млинець</w:t>
            </w:r>
          </w:p>
          <w:p w:rsidR="002227EF" w:rsidRDefault="002227EF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конячка</w:t>
            </w:r>
          </w:p>
          <w:p w:rsidR="002227EF" w:rsidRDefault="002227EF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гребінець</w:t>
            </w:r>
          </w:p>
          <w:p w:rsidR="002227EF" w:rsidRDefault="002227EF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котушка</w:t>
            </w:r>
          </w:p>
          <w:p w:rsidR="002227EF" w:rsidRDefault="002227EF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гірка</w:t>
            </w:r>
          </w:p>
          <w:p w:rsidR="002227EF" w:rsidRPr="000B3D24" w:rsidRDefault="002227EF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Розвиток фонематичного сприйняття : Гра 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Плесни в долоні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0B3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7EF" w:rsidRDefault="002227EF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Фізкультхвилинка</w:t>
            </w:r>
            <w:proofErr w:type="spellEnd"/>
          </w:p>
          <w:p w:rsidR="002227EF" w:rsidRPr="00466BD6" w:rsidRDefault="002227EF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Розвиток переключення органів артикуляційного апарату і вироблення узгодженої роботи губ та язика. Граємо на барабані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 Проголошення складових поєднань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та-да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та-а,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ти-ди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…..з рухом вказівних пальців обох рук.</w:t>
            </w:r>
          </w:p>
        </w:tc>
      </w:tr>
      <w:tr w:rsidR="00375895" w:rsidTr="0022339B">
        <w:trPr>
          <w:trHeight w:val="2660"/>
        </w:trPr>
        <w:tc>
          <w:tcPr>
            <w:tcW w:w="1679" w:type="dxa"/>
          </w:tcPr>
          <w:p w:rsidR="00FB60C8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7950" w:type="dxa"/>
            <w:vMerge/>
          </w:tcPr>
          <w:p w:rsidR="00FB60C8" w:rsidRPr="00466BD6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ED672C">
        <w:trPr>
          <w:trHeight w:val="1255"/>
        </w:trPr>
        <w:tc>
          <w:tcPr>
            <w:tcW w:w="1679" w:type="dxa"/>
          </w:tcPr>
          <w:p w:rsidR="00FB60C8" w:rsidRDefault="00FB60C8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клас</w:t>
            </w:r>
          </w:p>
        </w:tc>
        <w:tc>
          <w:tcPr>
            <w:tcW w:w="7950" w:type="dxa"/>
          </w:tcPr>
          <w:p w:rsidR="00FB60C8" w:rsidRPr="00466BD6" w:rsidRDefault="00FB60C8" w:rsidP="00FB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>1. Організаційний момент</w:t>
            </w:r>
          </w:p>
          <w:p w:rsidR="00FC1210" w:rsidRPr="000B3D24" w:rsidRDefault="00FB60C8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 xml:space="preserve">2. Вправи </w:t>
            </w:r>
            <w:r w:rsidR="00B90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="00B90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дихання</w:t>
            </w:r>
            <w:proofErr w:type="spellEnd"/>
            <w:r w:rsidR="00B90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 w:rsidR="00B90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Котися</w:t>
            </w:r>
            <w:proofErr w:type="spellEnd"/>
            <w:r w:rsidR="00B90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spellStart"/>
            <w:r w:rsidR="00B90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олівець</w:t>
            </w:r>
            <w:proofErr w:type="spellEnd"/>
            <w:r w:rsidR="00B90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B90327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Мета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тривалого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плавного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прямованого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губних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90327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Артикуляційні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B90327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посмішка</w:t>
            </w:r>
            <w:proofErr w:type="spellEnd"/>
          </w:p>
          <w:p w:rsidR="00B90327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трубочка</w:t>
            </w:r>
          </w:p>
          <w:p w:rsidR="00B90327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лопаточка</w:t>
            </w:r>
          </w:p>
          <w:p w:rsidR="00B90327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шукає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шпаринку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парканчику</w:t>
            </w:r>
            <w:proofErr w:type="spellEnd"/>
          </w:p>
          <w:p w:rsidR="00B90327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гойдалки</w:t>
            </w:r>
            <w:proofErr w:type="spellEnd"/>
          </w:p>
          <w:p w:rsidR="00B90327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хованки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язичка</w:t>
            </w:r>
            <w:proofErr w:type="spellEnd"/>
          </w:p>
          <w:p w:rsidR="000B3D24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Відгадай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но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(загадки про вагон, огорожу,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ваги). </w:t>
            </w:r>
          </w:p>
          <w:p w:rsidR="00B90327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словах (г).</w:t>
            </w:r>
          </w:p>
          <w:p w:rsidR="00B90327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зникло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90327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мене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90327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мене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кишені</w:t>
            </w:r>
            <w:proofErr w:type="spellEnd"/>
          </w:p>
          <w:p w:rsidR="00B90327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мене є два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килими</w:t>
            </w:r>
            <w:proofErr w:type="spellEnd"/>
          </w:p>
          <w:p w:rsidR="00B90327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мене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собаки.</w:t>
            </w:r>
          </w:p>
          <w:p w:rsidR="00B90327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6.Пальчикові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</w:p>
          <w:p w:rsidR="00B90327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віршик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B90327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Сидить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зозуля.</w:t>
            </w:r>
          </w:p>
          <w:p w:rsidR="00B90327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 говорить ку-ку-ку!</w:t>
            </w:r>
          </w:p>
          <w:p w:rsidR="00B90327" w:rsidRPr="000B3D24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Нявкнув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3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тут?</w:t>
            </w:r>
            <w:r w:rsidR="000B3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B90327" w:rsidRPr="00B90327" w:rsidRDefault="00B90327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ку-ку-ку.</w:t>
            </w:r>
          </w:p>
        </w:tc>
      </w:tr>
      <w:tr w:rsidR="00375895" w:rsidTr="008A01BE">
        <w:trPr>
          <w:trHeight w:val="1102"/>
        </w:trPr>
        <w:tc>
          <w:tcPr>
            <w:tcW w:w="1679" w:type="dxa"/>
          </w:tcPr>
          <w:p w:rsidR="00F8278C" w:rsidRDefault="00F8278C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логоритміка</w:t>
            </w:r>
            <w:proofErr w:type="spellEnd"/>
          </w:p>
        </w:tc>
        <w:tc>
          <w:tcPr>
            <w:tcW w:w="7950" w:type="dxa"/>
          </w:tcPr>
          <w:p w:rsidR="008A01BE" w:rsidRDefault="000B3D24" w:rsidP="009A446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Ритміко – рухові вправи </w:t>
            </w:r>
            <w:r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Поїзд</w:t>
            </w:r>
            <w:r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Парасолька</w:t>
            </w:r>
            <w:r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Силачі</w:t>
            </w:r>
            <w:r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D24" w:rsidRPr="000B3D24" w:rsidRDefault="000B3D24" w:rsidP="000B3D2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22339B">
        <w:trPr>
          <w:trHeight w:val="855"/>
        </w:trPr>
        <w:tc>
          <w:tcPr>
            <w:tcW w:w="1679" w:type="dxa"/>
          </w:tcPr>
          <w:p w:rsidR="00F8278C" w:rsidRDefault="00127F9C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086F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  <w:r w:rsidR="00F8278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7950" w:type="dxa"/>
            <w:vMerge w:val="restart"/>
          </w:tcPr>
          <w:p w:rsidR="00F8278C" w:rsidRDefault="00F8278C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Організаційний момент.</w:t>
            </w:r>
          </w:p>
          <w:p w:rsidR="00367D76" w:rsidRPr="00E06648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Вправи на дихання </w:t>
            </w:r>
            <w:r w:rsidRPr="00375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="00183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</w:t>
            </w:r>
            <w:proofErr w:type="spellStart"/>
            <w:r w:rsidR="00183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народження</w:t>
            </w:r>
            <w:proofErr w:type="spellEnd"/>
            <w:r w:rsidRPr="00375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E85300"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E52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B9451D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Артикуляційні вправи:</w:t>
            </w:r>
            <w:r w:rsidR="00375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51D" w:rsidRDefault="005310E2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3723">
              <w:rPr>
                <w:rFonts w:ascii="Times New Roman" w:hAnsi="Times New Roman" w:cs="Times New Roman"/>
                <w:sz w:val="28"/>
                <w:szCs w:val="28"/>
              </w:rPr>
              <w:t>посмішка - трубочка</w:t>
            </w:r>
          </w:p>
          <w:p w:rsidR="00FD5FC5" w:rsidRDefault="00183723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змійка</w:t>
            </w:r>
          </w:p>
          <w:p w:rsidR="00FD5FC5" w:rsidRDefault="005310E2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3723">
              <w:rPr>
                <w:rFonts w:ascii="Times New Roman" w:hAnsi="Times New Roman" w:cs="Times New Roman"/>
                <w:sz w:val="28"/>
                <w:szCs w:val="28"/>
              </w:rPr>
              <w:t>гойдалка</w:t>
            </w:r>
          </w:p>
          <w:p w:rsidR="003E5219" w:rsidRDefault="00183723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гребінець</w:t>
            </w:r>
          </w:p>
          <w:p w:rsidR="00B9451D" w:rsidRDefault="00FD5FC5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3723">
              <w:rPr>
                <w:rFonts w:ascii="Times New Roman" w:hAnsi="Times New Roman" w:cs="Times New Roman"/>
                <w:sz w:val="28"/>
                <w:szCs w:val="28"/>
              </w:rPr>
              <w:t>індик</w:t>
            </w:r>
          </w:p>
          <w:p w:rsidR="009730A0" w:rsidRDefault="00183723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почистимо зубки</w:t>
            </w:r>
          </w:p>
          <w:p w:rsidR="003E5219" w:rsidRDefault="00B9451D" w:rsidP="00183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83723">
              <w:rPr>
                <w:rFonts w:ascii="Times New Roman" w:hAnsi="Times New Roman" w:cs="Times New Roman"/>
                <w:sz w:val="28"/>
                <w:szCs w:val="28"/>
              </w:rPr>
              <w:t>Постановка звук Х по показу.</w:t>
            </w:r>
          </w:p>
          <w:p w:rsidR="000B3D24" w:rsidRPr="000B3D24" w:rsidRDefault="00183723" w:rsidP="00183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Автоматизація звука Х в чистому вигляді в грі</w:t>
            </w:r>
          </w:p>
          <w:p w:rsidR="00183723" w:rsidRDefault="00183723" w:rsidP="00183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Голосно – тихо</w:t>
            </w:r>
            <w:r w:rsidR="000B3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723" w:rsidRDefault="00183723" w:rsidP="00183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Пальчикові вправи.</w:t>
            </w:r>
          </w:p>
          <w:p w:rsidR="00183723" w:rsidRDefault="00183723" w:rsidP="00183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7.Гра 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Назви однаковий звук у словах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324450">
              <w:rPr>
                <w:rFonts w:ascii="Times New Roman" w:hAnsi="Times New Roman" w:cs="Times New Roman"/>
                <w:sz w:val="28"/>
                <w:szCs w:val="28"/>
              </w:rPr>
              <w:t xml:space="preserve"> (халат,вухо, муха….).</w:t>
            </w:r>
          </w:p>
          <w:p w:rsidR="00324450" w:rsidRDefault="000B3D24" w:rsidP="00183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Г</w:t>
            </w:r>
            <w:r w:rsidR="00324450">
              <w:rPr>
                <w:rFonts w:ascii="Times New Roman" w:hAnsi="Times New Roman" w:cs="Times New Roman"/>
                <w:sz w:val="28"/>
                <w:szCs w:val="28"/>
              </w:rPr>
              <w:t xml:space="preserve">ра </w:t>
            </w:r>
            <w:r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="00324450">
              <w:rPr>
                <w:rFonts w:ascii="Times New Roman" w:hAnsi="Times New Roman" w:cs="Times New Roman"/>
                <w:sz w:val="28"/>
                <w:szCs w:val="28"/>
              </w:rPr>
              <w:t>Відгадай , яким звуком починаються відгадки загадок</w:t>
            </w:r>
            <w:r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324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4450" w:rsidRDefault="00324450" w:rsidP="00183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сині , то чорні, по небу ходили,</w:t>
            </w:r>
          </w:p>
          <w:p w:rsidR="00324450" w:rsidRDefault="00324450" w:rsidP="00183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як набив їх вітер – сльози розпустили</w:t>
            </w:r>
          </w:p>
          <w:p w:rsidR="00324450" w:rsidRPr="00183723" w:rsidRDefault="00324450" w:rsidP="00183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(ХМАРИ).</w:t>
            </w:r>
          </w:p>
        </w:tc>
      </w:tr>
      <w:tr w:rsidR="00375895" w:rsidTr="001E62FB">
        <w:trPr>
          <w:trHeight w:val="2996"/>
        </w:trPr>
        <w:tc>
          <w:tcPr>
            <w:tcW w:w="1679" w:type="dxa"/>
          </w:tcPr>
          <w:p w:rsidR="00F8278C" w:rsidRDefault="00F8278C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клас</w:t>
            </w:r>
          </w:p>
          <w:p w:rsidR="00F8278C" w:rsidRDefault="00F8278C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vMerge/>
          </w:tcPr>
          <w:p w:rsidR="00F8278C" w:rsidRPr="00F8278C" w:rsidRDefault="00F8278C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22339B">
        <w:trPr>
          <w:trHeight w:val="690"/>
        </w:trPr>
        <w:tc>
          <w:tcPr>
            <w:tcW w:w="1679" w:type="dxa"/>
          </w:tcPr>
          <w:p w:rsidR="00B9451D" w:rsidRPr="009730A0" w:rsidRDefault="00B9451D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клас </w:t>
            </w:r>
          </w:p>
        </w:tc>
        <w:tc>
          <w:tcPr>
            <w:tcW w:w="7950" w:type="dxa"/>
            <w:vMerge w:val="restart"/>
          </w:tcPr>
          <w:p w:rsidR="00B9451D" w:rsidRDefault="00F302C6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1.Організаційний момент.</w:t>
            </w:r>
          </w:p>
          <w:p w:rsidR="00F302C6" w:rsidRPr="00367D76" w:rsidRDefault="00F302C6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Вправа на дихання </w:t>
            </w:r>
            <w:r w:rsidRPr="00F30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="002227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Дятел</w:t>
            </w:r>
            <w:r w:rsidR="00367D76"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F969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302C6" w:rsidRDefault="003613DB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02C6">
              <w:rPr>
                <w:rFonts w:ascii="Times New Roman" w:hAnsi="Times New Roman" w:cs="Times New Roman"/>
                <w:sz w:val="28"/>
                <w:szCs w:val="28"/>
              </w:rPr>
              <w:t>.Артикуляційні вправи :</w:t>
            </w:r>
          </w:p>
          <w:p w:rsidR="00696CB9" w:rsidRDefault="00F302C6" w:rsidP="00792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27EF">
              <w:rPr>
                <w:rFonts w:ascii="Times New Roman" w:hAnsi="Times New Roman" w:cs="Times New Roman"/>
                <w:sz w:val="28"/>
                <w:szCs w:val="28"/>
              </w:rPr>
              <w:t>паркан</w:t>
            </w:r>
          </w:p>
          <w:p w:rsidR="00792387" w:rsidRDefault="002227EF" w:rsidP="00792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посмішка</w:t>
            </w:r>
          </w:p>
          <w:p w:rsidR="00792387" w:rsidRDefault="002227EF" w:rsidP="00792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трубочка</w:t>
            </w:r>
          </w:p>
          <w:p w:rsidR="00792387" w:rsidRDefault="002227EF" w:rsidP="00792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покараємо неслухняний язичок</w:t>
            </w:r>
          </w:p>
          <w:p w:rsidR="00792387" w:rsidRDefault="002227EF" w:rsidP="00792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смачне варення </w:t>
            </w:r>
          </w:p>
          <w:p w:rsidR="002227EF" w:rsidRDefault="002227EF" w:rsidP="00792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гірка</w:t>
            </w:r>
          </w:p>
          <w:p w:rsidR="00CA4348" w:rsidRDefault="003613DB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348">
              <w:rPr>
                <w:rFonts w:ascii="Times New Roman" w:hAnsi="Times New Roman" w:cs="Times New Roman"/>
                <w:sz w:val="28"/>
                <w:szCs w:val="28"/>
              </w:rPr>
              <w:t>Розвиток фонем</w:t>
            </w:r>
            <w:r w:rsidR="000B3D24">
              <w:rPr>
                <w:rFonts w:ascii="Times New Roman" w:hAnsi="Times New Roman" w:cs="Times New Roman"/>
                <w:sz w:val="28"/>
                <w:szCs w:val="28"/>
              </w:rPr>
              <w:t>атичного сприйняття: виділення К</w:t>
            </w:r>
            <w:r w:rsidR="00CA4348">
              <w:rPr>
                <w:rFonts w:ascii="Times New Roman" w:hAnsi="Times New Roman" w:cs="Times New Roman"/>
                <w:sz w:val="28"/>
                <w:szCs w:val="28"/>
              </w:rPr>
              <w:t xml:space="preserve"> в складі з ряду складів.</w:t>
            </w:r>
          </w:p>
          <w:p w:rsidR="000B3D24" w:rsidRDefault="000B3D24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як тільки почуєш К</w:t>
            </w:r>
            <w:r w:rsidR="00CA4348">
              <w:rPr>
                <w:rFonts w:ascii="Times New Roman" w:hAnsi="Times New Roman" w:cs="Times New Roman"/>
                <w:sz w:val="28"/>
                <w:szCs w:val="28"/>
              </w:rPr>
              <w:t xml:space="preserve"> в складі (</w:t>
            </w:r>
            <w:proofErr w:type="spellStart"/>
            <w:r w:rsidR="00CA434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CA4348">
              <w:rPr>
                <w:rFonts w:ascii="Times New Roman" w:hAnsi="Times New Roman" w:cs="Times New Roman"/>
                <w:sz w:val="28"/>
                <w:szCs w:val="28"/>
              </w:rPr>
              <w:t xml:space="preserve">) – плесни в долоні. </w:t>
            </w:r>
          </w:p>
          <w:p w:rsidR="002227EF" w:rsidRDefault="00CA4348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Слухай уважно: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га, 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на…. </w:t>
            </w:r>
          </w:p>
          <w:p w:rsidR="000B3D24" w:rsidRDefault="000B3D24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як почуєш К</w:t>
            </w:r>
            <w:r w:rsidR="00CA4348">
              <w:rPr>
                <w:rFonts w:ascii="Times New Roman" w:hAnsi="Times New Roman" w:cs="Times New Roman"/>
                <w:sz w:val="28"/>
                <w:szCs w:val="28"/>
              </w:rPr>
              <w:t xml:space="preserve"> в складі (</w:t>
            </w:r>
            <w:proofErr w:type="spellStart"/>
            <w:r w:rsidR="00CA4348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CA4348">
              <w:rPr>
                <w:rFonts w:ascii="Times New Roman" w:hAnsi="Times New Roman" w:cs="Times New Roman"/>
                <w:sz w:val="28"/>
                <w:szCs w:val="28"/>
              </w:rPr>
              <w:t>) – плесни в долоні.</w:t>
            </w:r>
          </w:p>
          <w:p w:rsidR="00CA4348" w:rsidRDefault="00CA4348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Слухай уважно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ат, 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,.</w:t>
            </w:r>
          </w:p>
          <w:p w:rsidR="00CA4348" w:rsidRDefault="00CA4348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Також зі складами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CA4348" w:rsidRDefault="00CA4348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Пальчикові вправи.</w:t>
            </w:r>
          </w:p>
          <w:p w:rsidR="00CA4348" w:rsidRDefault="00CA4348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Виділи звук на фоні слова:</w:t>
            </w:r>
          </w:p>
          <w:p w:rsidR="00CA4348" w:rsidRPr="00CA4348" w:rsidRDefault="00CA4348" w:rsidP="00222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Капуста, редька, картопля,моряк, судок….</w:t>
            </w:r>
          </w:p>
          <w:p w:rsidR="00696CB9" w:rsidRPr="00CA4348" w:rsidRDefault="00696CB9" w:rsidP="00F969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75895" w:rsidTr="0022339B">
        <w:trPr>
          <w:trHeight w:val="3720"/>
        </w:trPr>
        <w:tc>
          <w:tcPr>
            <w:tcW w:w="1679" w:type="dxa"/>
          </w:tcPr>
          <w:p w:rsidR="00B9451D" w:rsidRDefault="00B9451D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vMerge/>
          </w:tcPr>
          <w:p w:rsidR="00B9451D" w:rsidRPr="00F8278C" w:rsidRDefault="00B9451D" w:rsidP="00F8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22339B">
        <w:trPr>
          <w:trHeight w:val="877"/>
        </w:trPr>
        <w:tc>
          <w:tcPr>
            <w:tcW w:w="1679" w:type="dxa"/>
          </w:tcPr>
          <w:p w:rsidR="00375895" w:rsidRDefault="00375895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логоритміка</w:t>
            </w:r>
            <w:proofErr w:type="spellEnd"/>
          </w:p>
          <w:p w:rsidR="00375895" w:rsidRPr="00F302C6" w:rsidRDefault="00375895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</w:tcPr>
          <w:p w:rsidR="000B3D24" w:rsidRDefault="000B3D24" w:rsidP="000B3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Ігри під музику.</w:t>
            </w:r>
          </w:p>
          <w:p w:rsidR="008A01BE" w:rsidRPr="000B3D24" w:rsidRDefault="000B3D24" w:rsidP="000B3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Вправи з дитячими музичними інструментами.</w:t>
            </w:r>
          </w:p>
        </w:tc>
      </w:tr>
      <w:tr w:rsidR="00375895" w:rsidTr="0022339B">
        <w:trPr>
          <w:trHeight w:val="660"/>
        </w:trPr>
        <w:tc>
          <w:tcPr>
            <w:tcW w:w="1679" w:type="dxa"/>
          </w:tcPr>
          <w:p w:rsidR="00375895" w:rsidRDefault="00375895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95" w:rsidRDefault="00375895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95" w:rsidRPr="00375895" w:rsidRDefault="00127F9C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086F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  <w:r w:rsidR="00375895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7950" w:type="dxa"/>
            <w:vMerge w:val="restart"/>
          </w:tcPr>
          <w:p w:rsidR="0004124D" w:rsidRDefault="0004124D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1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Організаційний момент</w:t>
            </w:r>
          </w:p>
          <w:p w:rsidR="00367D76" w:rsidRPr="00E06648" w:rsidRDefault="0004124D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Вправа на дихання </w:t>
            </w:r>
            <w:r w:rsidR="009730A0" w:rsidRPr="00973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 w:rsidR="00324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Пір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324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їнка</w:t>
            </w:r>
            <w:proofErr w:type="spellEnd"/>
            <w:r w:rsidR="00324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лети</w:t>
            </w:r>
            <w:r w:rsidR="00324450" w:rsidRPr="005615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15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596" w:rsidRDefault="001F1259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85596">
              <w:rPr>
                <w:rFonts w:ascii="Times New Roman" w:hAnsi="Times New Roman" w:cs="Times New Roman"/>
                <w:sz w:val="28"/>
                <w:szCs w:val="28"/>
              </w:rPr>
              <w:t>Артикуляційні вправи :</w:t>
            </w:r>
          </w:p>
          <w:p w:rsidR="00085596" w:rsidRDefault="00324450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парканчик</w:t>
            </w:r>
          </w:p>
          <w:p w:rsidR="00085596" w:rsidRDefault="00324450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вікно</w:t>
            </w:r>
          </w:p>
          <w:p w:rsidR="00085596" w:rsidRDefault="00ED672C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24450">
              <w:rPr>
                <w:rFonts w:ascii="Times New Roman" w:hAnsi="Times New Roman" w:cs="Times New Roman"/>
                <w:sz w:val="28"/>
                <w:szCs w:val="28"/>
              </w:rPr>
              <w:t>млинець</w:t>
            </w:r>
          </w:p>
          <w:p w:rsidR="00ED672C" w:rsidRDefault="00324450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грибок</w:t>
            </w:r>
          </w:p>
          <w:p w:rsidR="00324450" w:rsidRDefault="00085596" w:rsidP="00324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D672C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фонематичного сприйняття </w:t>
            </w:r>
            <w:r w:rsidR="00324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24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 w:rsidR="00324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 w:rsidR="00324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Втік</w:t>
            </w:r>
            <w:proofErr w:type="spellEnd"/>
            <w:r w:rsidR="00324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звук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324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(…уста,…</w:t>
            </w:r>
            <w:proofErr w:type="spellStart"/>
            <w:r w:rsidR="00324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удожник</w:t>
            </w:r>
            <w:proofErr w:type="spellEnd"/>
            <w:r w:rsidR="00324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324450" w:rsidRDefault="00324450" w:rsidP="00324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5.Вправа 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Виразно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звук 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складах</w:t>
            </w:r>
            <w:r w:rsidR="000B3D24" w:rsidRPr="000B3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324450" w:rsidRDefault="00324450" w:rsidP="00324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Ха-ха-ха</w:t>
            </w:r>
          </w:p>
          <w:p w:rsidR="00324450" w:rsidRDefault="00324450" w:rsidP="00324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Хо-хо-хо</w:t>
            </w:r>
          </w:p>
          <w:p w:rsidR="00324450" w:rsidRDefault="00324450" w:rsidP="00324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</w:t>
            </w:r>
            <w:proofErr w:type="spellEnd"/>
          </w:p>
          <w:p w:rsidR="00324450" w:rsidRDefault="00324450" w:rsidP="00324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Хи-хи-хи</w:t>
            </w:r>
          </w:p>
          <w:p w:rsidR="00324450" w:rsidRDefault="00324450" w:rsidP="00324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Ха-хо-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</w:t>
            </w:r>
            <w:proofErr w:type="spellEnd"/>
          </w:p>
          <w:p w:rsidR="00324450" w:rsidRDefault="00324450" w:rsidP="00324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-хи</w:t>
            </w:r>
          </w:p>
          <w:p w:rsidR="00324450" w:rsidRDefault="00324450" w:rsidP="00324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Ху-хо-ха</w:t>
            </w:r>
          </w:p>
          <w:p w:rsidR="00324450" w:rsidRDefault="00324450" w:rsidP="00324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Хи-ха-хо</w:t>
            </w:r>
          </w:p>
          <w:p w:rsidR="000B3D24" w:rsidRPr="00215313" w:rsidRDefault="00324450" w:rsidP="00324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6.Вправа </w:t>
            </w:r>
            <w:r w:rsidR="000B3D24" w:rsidRPr="00215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склади</w:t>
            </w:r>
            <w:proofErr w:type="spellEnd"/>
            <w:r w:rsidR="000B3D24" w:rsidRPr="00215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24450" w:rsidRDefault="00324450" w:rsidP="00324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А,ХО.</w:t>
            </w:r>
          </w:p>
          <w:p w:rsidR="00324450" w:rsidRDefault="00324450" w:rsidP="00324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Холодильник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халат,хата,хек,хобот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85596" w:rsidRPr="00324450" w:rsidRDefault="00324450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7.Пальчикова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вправа</w:t>
            </w:r>
            <w:proofErr w:type="spellEnd"/>
          </w:p>
        </w:tc>
      </w:tr>
      <w:tr w:rsidR="00375895" w:rsidTr="0022339B">
        <w:trPr>
          <w:trHeight w:val="810"/>
        </w:trPr>
        <w:tc>
          <w:tcPr>
            <w:tcW w:w="1679" w:type="dxa"/>
          </w:tcPr>
          <w:p w:rsidR="00375895" w:rsidRPr="00375895" w:rsidRDefault="00375895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</w:t>
            </w:r>
          </w:p>
        </w:tc>
        <w:tc>
          <w:tcPr>
            <w:tcW w:w="7950" w:type="dxa"/>
            <w:vMerge/>
          </w:tcPr>
          <w:p w:rsidR="00375895" w:rsidRDefault="00375895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95" w:rsidTr="001E62FB">
        <w:trPr>
          <w:trHeight w:val="3005"/>
        </w:trPr>
        <w:tc>
          <w:tcPr>
            <w:tcW w:w="1679" w:type="dxa"/>
          </w:tcPr>
          <w:p w:rsidR="00375895" w:rsidRDefault="00375895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F9F" w:rsidRPr="00375895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vMerge/>
          </w:tcPr>
          <w:p w:rsidR="00375895" w:rsidRDefault="00375895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9F" w:rsidTr="0004124D">
        <w:trPr>
          <w:trHeight w:val="1269"/>
        </w:trPr>
        <w:tc>
          <w:tcPr>
            <w:tcW w:w="1679" w:type="dxa"/>
          </w:tcPr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клас </w:t>
            </w:r>
          </w:p>
        </w:tc>
        <w:tc>
          <w:tcPr>
            <w:tcW w:w="7950" w:type="dxa"/>
            <w:vMerge w:val="restart"/>
          </w:tcPr>
          <w:p w:rsidR="00D91F9F" w:rsidRDefault="00D91F9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1.Організаційний момент</w:t>
            </w:r>
          </w:p>
          <w:p w:rsidR="00B90327" w:rsidRPr="00215313" w:rsidRDefault="00D91F9F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03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53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3723">
              <w:rPr>
                <w:rFonts w:ascii="Times New Roman" w:hAnsi="Times New Roman" w:cs="Times New Roman"/>
                <w:sz w:val="28"/>
                <w:szCs w:val="28"/>
              </w:rPr>
              <w:t xml:space="preserve">права на дихання </w:t>
            </w:r>
            <w:r w:rsidR="00215313" w:rsidRPr="00215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="00183723">
              <w:rPr>
                <w:rFonts w:ascii="Times New Roman" w:hAnsi="Times New Roman" w:cs="Times New Roman"/>
                <w:sz w:val="28"/>
                <w:szCs w:val="28"/>
              </w:rPr>
              <w:t>Йде сніг!</w:t>
            </w:r>
            <w:r w:rsidR="00215313" w:rsidRPr="00215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”.</w:t>
            </w:r>
          </w:p>
          <w:p w:rsidR="00183723" w:rsidRDefault="00183723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Мета: формування плавного тривалого видиху,</w:t>
            </w:r>
            <w:r w:rsidR="00215313" w:rsidRPr="00215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активізація губних м</w:t>
            </w:r>
            <w:r w:rsidR="00215313" w:rsidRPr="00215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язів.</w:t>
            </w:r>
          </w:p>
          <w:p w:rsidR="00183723" w:rsidRDefault="00183723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Артикуляційні вправи:</w:t>
            </w:r>
          </w:p>
          <w:p w:rsidR="00183723" w:rsidRDefault="00183723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посмішка</w:t>
            </w:r>
          </w:p>
          <w:p w:rsidR="00183723" w:rsidRDefault="00183723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лопаточка</w:t>
            </w:r>
          </w:p>
          <w:p w:rsidR="00183723" w:rsidRDefault="00183723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співаємо А</w:t>
            </w:r>
          </w:p>
          <w:p w:rsidR="00183723" w:rsidRDefault="00183723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парканчик</w:t>
            </w:r>
          </w:p>
          <w:p w:rsidR="00183723" w:rsidRDefault="00183723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голочка</w:t>
            </w:r>
          </w:p>
          <w:p w:rsidR="00183723" w:rsidRPr="00215313" w:rsidRDefault="00183723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Дидактична гра </w:t>
            </w:r>
            <w:r w:rsidR="00215313" w:rsidRPr="00215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 намалював художник?</w:t>
            </w:r>
            <w:r w:rsidR="00215313" w:rsidRPr="00215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183723" w:rsidRDefault="00183723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Дидактична гра </w:t>
            </w:r>
            <w:r w:rsidR="00215313" w:rsidRPr="00215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Станемо поетами</w:t>
            </w:r>
            <w:r w:rsidR="00215313" w:rsidRPr="00215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215313">
              <w:rPr>
                <w:rFonts w:ascii="Times New Roman" w:hAnsi="Times New Roman" w:cs="Times New Roman"/>
                <w:sz w:val="28"/>
                <w:szCs w:val="28"/>
              </w:rPr>
              <w:t xml:space="preserve">(договорити </w:t>
            </w:r>
            <w:proofErr w:type="spellStart"/>
            <w:r w:rsidR="00215313">
              <w:rPr>
                <w:rFonts w:ascii="Times New Roman" w:hAnsi="Times New Roman" w:cs="Times New Roman"/>
                <w:sz w:val="28"/>
                <w:szCs w:val="28"/>
              </w:rPr>
              <w:t>чистомовку</w:t>
            </w:r>
            <w:proofErr w:type="spellEnd"/>
            <w:r w:rsidR="00215313" w:rsidRPr="00215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3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313">
              <w:rPr>
                <w:rFonts w:ascii="Times New Roman" w:hAnsi="Times New Roman" w:cs="Times New Roman"/>
                <w:sz w:val="28"/>
                <w:szCs w:val="28"/>
              </w:rPr>
              <w:t>потім промов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її повністю).</w:t>
            </w:r>
          </w:p>
          <w:p w:rsidR="00183723" w:rsidRDefault="00183723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Гета-гета-гета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лежить газета</w:t>
            </w:r>
          </w:p>
          <w:p w:rsidR="00183723" w:rsidRDefault="00183723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 городі лежить гарбуз</w:t>
            </w:r>
          </w:p>
          <w:p w:rsidR="00183723" w:rsidRDefault="00183723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–гаж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стоїть гараж</w:t>
            </w:r>
          </w:p>
          <w:p w:rsidR="00183723" w:rsidRDefault="00183723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геть – сіренький горобець.</w:t>
            </w:r>
          </w:p>
          <w:p w:rsidR="00215313" w:rsidRDefault="00183723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Проплескати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по складах. </w:t>
            </w:r>
          </w:p>
          <w:p w:rsidR="00215313" w:rsidRDefault="00183723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Назвати перший та остан</w:t>
            </w:r>
            <w:r w:rsidR="002153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ій звук в слові: </w:t>
            </w:r>
          </w:p>
          <w:p w:rsidR="00183723" w:rsidRDefault="00183723" w:rsidP="00B9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словник, голова, горила, грак, грива.</w:t>
            </w:r>
          </w:p>
          <w:p w:rsidR="00670347" w:rsidRPr="00670347" w:rsidRDefault="00670347" w:rsidP="00ED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1F9F" w:rsidTr="0022339B">
        <w:trPr>
          <w:trHeight w:val="810"/>
        </w:trPr>
        <w:tc>
          <w:tcPr>
            <w:tcW w:w="1679" w:type="dxa"/>
          </w:tcPr>
          <w:p w:rsidR="00D91F9F" w:rsidRDefault="00D91F9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E3F" w:rsidRPr="00375895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vMerge/>
          </w:tcPr>
          <w:p w:rsidR="00D91F9F" w:rsidRDefault="00D91F9F" w:rsidP="00F3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9F" w:rsidTr="0022339B">
        <w:trPr>
          <w:trHeight w:val="495"/>
        </w:trPr>
        <w:tc>
          <w:tcPr>
            <w:tcW w:w="1679" w:type="dxa"/>
          </w:tcPr>
          <w:p w:rsidR="00D91F9F" w:rsidRPr="00375895" w:rsidRDefault="00947E3F" w:rsidP="00574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логоритміка</w:t>
            </w:r>
            <w:proofErr w:type="spellEnd"/>
          </w:p>
        </w:tc>
        <w:tc>
          <w:tcPr>
            <w:tcW w:w="7950" w:type="dxa"/>
          </w:tcPr>
          <w:p w:rsidR="008A01BE" w:rsidRPr="008A01BE" w:rsidRDefault="000B3D24" w:rsidP="008A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Кінезіологічні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вправи.</w:t>
            </w:r>
          </w:p>
        </w:tc>
      </w:tr>
      <w:tr w:rsidR="0022339B" w:rsidTr="00183723">
        <w:trPr>
          <w:trHeight w:val="558"/>
        </w:trPr>
        <w:tc>
          <w:tcPr>
            <w:tcW w:w="1679" w:type="dxa"/>
          </w:tcPr>
          <w:p w:rsidR="0022339B" w:rsidRDefault="0022339B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7950" w:type="dxa"/>
          </w:tcPr>
          <w:p w:rsidR="0022339B" w:rsidRPr="00F9695E" w:rsidRDefault="0022339B" w:rsidP="00F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1.Організаційний момент</w:t>
            </w:r>
          </w:p>
          <w:p w:rsidR="00CA4348" w:rsidRDefault="00F9695E" w:rsidP="00CA4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3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348">
              <w:rPr>
                <w:rFonts w:ascii="Times New Roman" w:hAnsi="Times New Roman" w:cs="Times New Roman"/>
                <w:sz w:val="28"/>
                <w:szCs w:val="28"/>
              </w:rPr>
              <w:t>Вправи на дихання: навчити плавному вільному видиху, активізація губних м</w:t>
            </w:r>
            <w:r w:rsidR="00215313" w:rsidRPr="00215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CA4348">
              <w:rPr>
                <w:rFonts w:ascii="Times New Roman" w:hAnsi="Times New Roman" w:cs="Times New Roman"/>
                <w:sz w:val="28"/>
                <w:szCs w:val="28"/>
              </w:rPr>
              <w:t>язів.</w:t>
            </w:r>
          </w:p>
          <w:p w:rsidR="00CA4348" w:rsidRDefault="00CA4348" w:rsidP="00CA4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Артикуляційні вправи:</w:t>
            </w:r>
          </w:p>
          <w:p w:rsidR="00CA4348" w:rsidRDefault="00CA4348" w:rsidP="00CA4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паркан</w:t>
            </w:r>
          </w:p>
          <w:p w:rsidR="00CA4348" w:rsidRDefault="00CA4348" w:rsidP="00CA4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посмішка</w:t>
            </w:r>
          </w:p>
          <w:p w:rsidR="00CA4348" w:rsidRDefault="00CA4348" w:rsidP="00CA4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-трубочка</w:t>
            </w:r>
            <w:proofErr w:type="spellEnd"/>
          </w:p>
          <w:p w:rsidR="00CA4348" w:rsidRDefault="00CA4348" w:rsidP="00CA4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гірка</w:t>
            </w:r>
          </w:p>
          <w:p w:rsidR="00CA4348" w:rsidRDefault="00CA4348" w:rsidP="00CA4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маляр</w:t>
            </w:r>
          </w:p>
          <w:p w:rsidR="00CA4348" w:rsidRPr="00215313" w:rsidRDefault="00CA4348" w:rsidP="00CA4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Постановка звука К </w:t>
            </w:r>
            <w:r w:rsidR="00215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A4348" w:rsidRDefault="00CA4348" w:rsidP="00CA4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Розвиток фонематичного сприйняття . Гра : </w:t>
            </w:r>
            <w:r w:rsidR="00215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Уважні вушка</w:t>
            </w:r>
            <w:r w:rsidR="00215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D5FC5" w:rsidRPr="00CA4348" w:rsidRDefault="00CA4348" w:rsidP="00041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Пальчикові вправи.</w:t>
            </w:r>
          </w:p>
        </w:tc>
      </w:tr>
      <w:tr w:rsidR="0022339B" w:rsidTr="0022339B">
        <w:trPr>
          <w:trHeight w:val="935"/>
        </w:trPr>
        <w:tc>
          <w:tcPr>
            <w:tcW w:w="1679" w:type="dxa"/>
          </w:tcPr>
          <w:p w:rsidR="0022339B" w:rsidRDefault="00127F9C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</w:t>
            </w:r>
            <w:r w:rsidR="00086F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  <w:r w:rsidR="00223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.22</w:t>
            </w:r>
          </w:p>
          <w:p w:rsidR="0022339B" w:rsidRDefault="0022339B" w:rsidP="00561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7950" w:type="dxa"/>
          </w:tcPr>
          <w:p w:rsidR="009A4467" w:rsidRPr="000B3D24" w:rsidRDefault="000B3D24" w:rsidP="008A01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Розповідь віршів руками. Рухова драматизація.</w:t>
            </w:r>
          </w:p>
        </w:tc>
      </w:tr>
    </w:tbl>
    <w:p w:rsidR="009F2074" w:rsidRPr="00086F96" w:rsidRDefault="009F2074" w:rsidP="005747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F2074" w:rsidRPr="00086F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C40"/>
    <w:multiLevelType w:val="hybridMultilevel"/>
    <w:tmpl w:val="4B881294"/>
    <w:lvl w:ilvl="0" w:tplc="E4808B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3E16"/>
    <w:multiLevelType w:val="hybridMultilevel"/>
    <w:tmpl w:val="C9623B44"/>
    <w:lvl w:ilvl="0" w:tplc="B3A084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10714"/>
    <w:multiLevelType w:val="hybridMultilevel"/>
    <w:tmpl w:val="080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41702"/>
    <w:multiLevelType w:val="hybridMultilevel"/>
    <w:tmpl w:val="646E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1F00"/>
    <w:multiLevelType w:val="hybridMultilevel"/>
    <w:tmpl w:val="AAA4FDC2"/>
    <w:lvl w:ilvl="0" w:tplc="960241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726F8"/>
    <w:multiLevelType w:val="hybridMultilevel"/>
    <w:tmpl w:val="A3D0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04"/>
    <w:rsid w:val="0004124D"/>
    <w:rsid w:val="00085596"/>
    <w:rsid w:val="00086F96"/>
    <w:rsid w:val="000A30AE"/>
    <w:rsid w:val="000B3D24"/>
    <w:rsid w:val="000C3001"/>
    <w:rsid w:val="00127F9C"/>
    <w:rsid w:val="00183723"/>
    <w:rsid w:val="001E62FB"/>
    <w:rsid w:val="001F1259"/>
    <w:rsid w:val="00215313"/>
    <w:rsid w:val="002227EF"/>
    <w:rsid w:val="0022339B"/>
    <w:rsid w:val="00324450"/>
    <w:rsid w:val="003613DB"/>
    <w:rsid w:val="00367D76"/>
    <w:rsid w:val="00375895"/>
    <w:rsid w:val="003A1BE5"/>
    <w:rsid w:val="003E5219"/>
    <w:rsid w:val="0043183E"/>
    <w:rsid w:val="00466BD6"/>
    <w:rsid w:val="005310E2"/>
    <w:rsid w:val="0056155A"/>
    <w:rsid w:val="00574779"/>
    <w:rsid w:val="0058354D"/>
    <w:rsid w:val="005A5AE7"/>
    <w:rsid w:val="006011B5"/>
    <w:rsid w:val="00670347"/>
    <w:rsid w:val="00696CB9"/>
    <w:rsid w:val="006E2A92"/>
    <w:rsid w:val="00754294"/>
    <w:rsid w:val="00792387"/>
    <w:rsid w:val="007C5ADB"/>
    <w:rsid w:val="00817E9E"/>
    <w:rsid w:val="008A01BE"/>
    <w:rsid w:val="00947E3F"/>
    <w:rsid w:val="00956FBD"/>
    <w:rsid w:val="009730A0"/>
    <w:rsid w:val="009A4467"/>
    <w:rsid w:val="009F2074"/>
    <w:rsid w:val="00A57CA8"/>
    <w:rsid w:val="00B6495F"/>
    <w:rsid w:val="00B90327"/>
    <w:rsid w:val="00B9451D"/>
    <w:rsid w:val="00C217D0"/>
    <w:rsid w:val="00C22095"/>
    <w:rsid w:val="00C7281B"/>
    <w:rsid w:val="00CA4348"/>
    <w:rsid w:val="00CE1766"/>
    <w:rsid w:val="00D2372D"/>
    <w:rsid w:val="00D64E48"/>
    <w:rsid w:val="00D91F9F"/>
    <w:rsid w:val="00DE6566"/>
    <w:rsid w:val="00DE6779"/>
    <w:rsid w:val="00DF6504"/>
    <w:rsid w:val="00E06648"/>
    <w:rsid w:val="00E85300"/>
    <w:rsid w:val="00ED672C"/>
    <w:rsid w:val="00F0278C"/>
    <w:rsid w:val="00F302C6"/>
    <w:rsid w:val="00F405A5"/>
    <w:rsid w:val="00F8278C"/>
    <w:rsid w:val="00F9695E"/>
    <w:rsid w:val="00FB60C8"/>
    <w:rsid w:val="00FC1210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0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58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58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0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58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5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3350A-2474-4519-A5C4-D0D91ECD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Пользователь Windows</cp:lastModifiedBy>
  <cp:revision>12</cp:revision>
  <dcterms:created xsi:type="dcterms:W3CDTF">2022-04-09T18:09:00Z</dcterms:created>
  <dcterms:modified xsi:type="dcterms:W3CDTF">2022-05-04T13:28:00Z</dcterms:modified>
</cp:coreProperties>
</file>