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0A5" w:rsidRDefault="00C260A5" w:rsidP="00C260A5">
      <w:pPr>
        <w:spacing w:after="0" w:line="240" w:lineRule="atLeast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00483A">
        <w:rPr>
          <w:rFonts w:ascii="Times New Roman" w:hAnsi="Times New Roman" w:cs="Times New Roman"/>
          <w:b/>
          <w:sz w:val="40"/>
          <w:szCs w:val="40"/>
          <w:u w:val="single"/>
        </w:rPr>
        <w:t>Завдання для асинхронного формату</w:t>
      </w:r>
    </w:p>
    <w:p w:rsidR="00C260A5" w:rsidRPr="00120F68" w:rsidRDefault="00C260A5" w:rsidP="00C260A5">
      <w:pPr>
        <w:spacing w:after="0" w:line="240" w:lineRule="atLeast"/>
        <w:jc w:val="center"/>
        <w:rPr>
          <w:rFonts w:ascii="Times New Roman" w:hAnsi="Times New Roman" w:cs="Times New Roman"/>
          <w:sz w:val="40"/>
          <w:szCs w:val="40"/>
        </w:rPr>
      </w:pPr>
      <w:r w:rsidRPr="0000483A">
        <w:rPr>
          <w:rFonts w:ascii="Times New Roman" w:hAnsi="Times New Roman" w:cs="Times New Roman"/>
          <w:b/>
          <w:sz w:val="40"/>
          <w:szCs w:val="40"/>
          <w:u w:val="single"/>
        </w:rPr>
        <w:t>диста</w:t>
      </w:r>
      <w:r>
        <w:rPr>
          <w:rFonts w:ascii="Times New Roman" w:hAnsi="Times New Roman" w:cs="Times New Roman"/>
          <w:b/>
          <w:sz w:val="40"/>
          <w:szCs w:val="40"/>
          <w:u w:val="single"/>
        </w:rPr>
        <w:t>нційного навчання на 20</w:t>
      </w:r>
      <w:r w:rsidRPr="0000483A">
        <w:rPr>
          <w:rFonts w:ascii="Times New Roman" w:hAnsi="Times New Roman" w:cs="Times New Roman"/>
          <w:b/>
          <w:sz w:val="40"/>
          <w:szCs w:val="40"/>
          <w:u w:val="single"/>
        </w:rPr>
        <w:t xml:space="preserve"> квітня 2021 року</w:t>
      </w:r>
    </w:p>
    <w:p w:rsidR="00C260A5" w:rsidRDefault="00C260A5" w:rsidP="009218C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218C7" w:rsidRPr="00C260A5" w:rsidRDefault="00CF6E98" w:rsidP="009218C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C260A5">
        <w:rPr>
          <w:rFonts w:ascii="Times New Roman" w:hAnsi="Times New Roman" w:cs="Times New Roman"/>
          <w:b/>
          <w:sz w:val="40"/>
          <w:szCs w:val="40"/>
          <w:u w:val="single"/>
        </w:rPr>
        <w:t>1 клас</w:t>
      </w:r>
    </w:p>
    <w:tbl>
      <w:tblPr>
        <w:tblStyle w:val="32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830"/>
        <w:gridCol w:w="6799"/>
      </w:tblGrid>
      <w:tr w:rsidR="004A7947" w:rsidRPr="004A7947" w:rsidTr="00C260A5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47" w:rsidRPr="004A7947" w:rsidRDefault="004A7947" w:rsidP="00C260A5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A794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Навчання грамоти</w:t>
            </w:r>
            <w:r w:rsidR="00C260A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r w:rsidRPr="004A794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(читання)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47" w:rsidRPr="004A7947" w:rsidRDefault="004A7947" w:rsidP="00C260A5">
            <w:pPr>
              <w:spacing w:line="25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sz w:val="28"/>
                <w:szCs w:val="28"/>
              </w:rPr>
              <w:t xml:space="preserve"> Читаю про кольори у природі А.Музичук «Якого кольору промінці?», Є.Гуленко «Олівці».</w:t>
            </w:r>
          </w:p>
          <w:p w:rsidR="004A7947" w:rsidRPr="004A7947" w:rsidRDefault="004A7947" w:rsidP="00C260A5">
            <w:pPr>
              <w:numPr>
                <w:ilvl w:val="0"/>
                <w:numId w:val="21"/>
              </w:numPr>
              <w:spacing w:line="254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sz w:val="28"/>
                <w:szCs w:val="28"/>
              </w:rPr>
              <w:t>Робота над лічилкою:</w:t>
            </w:r>
          </w:p>
          <w:p w:rsidR="004A7947" w:rsidRPr="004A7947" w:rsidRDefault="004A7947" w:rsidP="00C260A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В лузі дощик із квіток</w:t>
            </w:r>
          </w:p>
          <w:p w:rsidR="004A7947" w:rsidRPr="004A7947" w:rsidRDefault="004A7947" w:rsidP="00C260A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Кольоровий сплів вінок.</w:t>
            </w:r>
          </w:p>
          <w:p w:rsidR="004A7947" w:rsidRPr="004A7947" w:rsidRDefault="004A7947" w:rsidP="00C260A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 долину, аж до річки,</w:t>
            </w:r>
          </w:p>
          <w:p w:rsidR="004A7947" w:rsidRPr="004A7947" w:rsidRDefault="004A7947" w:rsidP="00C260A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Простяглись барвисті стрічки.</w:t>
            </w:r>
          </w:p>
          <w:p w:rsidR="004A7947" w:rsidRPr="004A7947" w:rsidRDefault="004A7947" w:rsidP="00C260A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Ось червона, перша стрічка, —</w:t>
            </w:r>
          </w:p>
          <w:p w:rsidR="004A7947" w:rsidRPr="004A7947" w:rsidRDefault="004A7947" w:rsidP="00C260A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Колір стиглої сунички.</w:t>
            </w:r>
          </w:p>
          <w:p w:rsidR="004A7947" w:rsidRPr="004A7947" w:rsidRDefault="004A7947" w:rsidP="00C260A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Друга — наче мандаринки,</w:t>
            </w:r>
          </w:p>
          <w:p w:rsidR="004A7947" w:rsidRPr="004A7947" w:rsidRDefault="004A7947" w:rsidP="00C260A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Що оранжеві в них спинки.</w:t>
            </w:r>
          </w:p>
          <w:p w:rsidR="004A7947" w:rsidRPr="004A7947" w:rsidRDefault="004A7947" w:rsidP="00C260A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Третя — жовта, наче сонце,</w:t>
            </w:r>
          </w:p>
          <w:p w:rsidR="004A7947" w:rsidRPr="004A7947" w:rsidRDefault="004A7947" w:rsidP="00C260A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Зазирає у віконце.</w:t>
            </w:r>
          </w:p>
          <w:p w:rsidR="004A7947" w:rsidRPr="004A7947" w:rsidRDefault="004A7947" w:rsidP="00C260A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А четверта — то зелена,</w:t>
            </w:r>
          </w:p>
          <w:p w:rsidR="004A7947" w:rsidRPr="004A7947" w:rsidRDefault="004A7947" w:rsidP="00C260A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Як листок берізки, клена.</w:t>
            </w:r>
          </w:p>
          <w:p w:rsidR="004A7947" w:rsidRPr="004A7947" w:rsidRDefault="004A7947" w:rsidP="00C260A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П'ять — блакитна, барвінкова,</w:t>
            </w:r>
          </w:p>
          <w:p w:rsidR="004A7947" w:rsidRPr="004A7947" w:rsidRDefault="004A7947" w:rsidP="00C260A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Наче квіточка святкова.</w:t>
            </w:r>
          </w:p>
          <w:p w:rsidR="004A7947" w:rsidRPr="004A7947" w:rsidRDefault="004A7947" w:rsidP="00C260A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Шоста — синя, як ті сливи,</w:t>
            </w:r>
          </w:p>
          <w:p w:rsidR="004A7947" w:rsidRPr="004A7947" w:rsidRDefault="004A7947" w:rsidP="00C260A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Що дощі вмивали й зливи.</w:t>
            </w:r>
          </w:p>
          <w:p w:rsidR="004A7947" w:rsidRPr="004A7947" w:rsidRDefault="004A7947" w:rsidP="00C260A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Сьома — вкрили ліс та балки</w:t>
            </w:r>
          </w:p>
          <w:p w:rsidR="004A7947" w:rsidRPr="004A7947" w:rsidRDefault="004A7947" w:rsidP="00C260A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Фіолетові фіалки.</w:t>
            </w:r>
          </w:p>
          <w:p w:rsidR="004A7947" w:rsidRPr="004A7947" w:rsidRDefault="004A7947" w:rsidP="00C260A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Із семи стрічок веселих</w:t>
            </w:r>
          </w:p>
          <w:p w:rsidR="004A7947" w:rsidRPr="004A7947" w:rsidRDefault="004A7947" w:rsidP="00C260A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Утворилася веселка,</w:t>
            </w:r>
          </w:p>
          <w:p w:rsidR="004A7947" w:rsidRPr="004A7947" w:rsidRDefault="004A7947" w:rsidP="00C260A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І щоб знати кольори,</w:t>
            </w:r>
          </w:p>
          <w:p w:rsidR="004A7947" w:rsidRPr="004A7947" w:rsidRDefault="004A7947" w:rsidP="00C260A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Ти лічилку повтори.</w:t>
            </w:r>
          </w:p>
          <w:p w:rsidR="004A7947" w:rsidRPr="004A7947" w:rsidRDefault="004A7947" w:rsidP="00C260A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— Що має сім кольорів? (</w:t>
            </w:r>
            <w:r w:rsidRPr="004A7947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uk-UA"/>
              </w:rPr>
              <w:t>Веселка.</w:t>
            </w: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)</w:t>
            </w:r>
          </w:p>
          <w:p w:rsidR="004A7947" w:rsidRPr="004A7947" w:rsidRDefault="004A7947" w:rsidP="00C260A5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</w:pPr>
            <w:r w:rsidRPr="004A7947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uk-UA"/>
              </w:rPr>
              <w:t>— Назвіть ці кольори.</w:t>
            </w:r>
          </w:p>
        </w:tc>
      </w:tr>
      <w:tr w:rsidR="004A7947" w:rsidRPr="004A7947" w:rsidTr="00C260A5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47" w:rsidRPr="004A7947" w:rsidRDefault="004A7947" w:rsidP="00C260A5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A7947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947" w:rsidRPr="004A7947" w:rsidRDefault="004A7947" w:rsidP="00C260A5">
            <w:pPr>
              <w:spacing w:line="25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sz w:val="28"/>
                <w:szCs w:val="28"/>
              </w:rPr>
              <w:t>Закріплення додавання виду 45+30. Порівняння виразу і числа. Розв</w:t>
            </w:r>
            <w:r w:rsidRPr="004A7947">
              <w:rPr>
                <w:rFonts w:ascii="Times New Roman" w:hAnsi="Times New Roman"/>
                <w:sz w:val="28"/>
                <w:szCs w:val="28"/>
                <w:lang w:val="ru-RU"/>
              </w:rPr>
              <w:t>’</w:t>
            </w:r>
            <w:r w:rsidRPr="004A7947">
              <w:rPr>
                <w:rFonts w:ascii="Times New Roman" w:hAnsi="Times New Roman"/>
                <w:sz w:val="28"/>
                <w:szCs w:val="28"/>
              </w:rPr>
              <w:t xml:space="preserve">язування задач. Підр. с.120. </w:t>
            </w:r>
          </w:p>
          <w:p w:rsidR="004A7947" w:rsidRPr="004A7947" w:rsidRDefault="004A7947" w:rsidP="00C260A5">
            <w:pPr>
              <w:numPr>
                <w:ilvl w:val="0"/>
                <w:numId w:val="21"/>
              </w:numPr>
              <w:spacing w:line="254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94C7813" wp14:editId="75A73562">
                  <wp:extent cx="2032000" cy="1524000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C260A5">
            <w:pPr>
              <w:numPr>
                <w:ilvl w:val="0"/>
                <w:numId w:val="21"/>
              </w:numPr>
              <w:spacing w:line="254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AB7F18E" wp14:editId="6DBA9F49">
                  <wp:extent cx="2023745" cy="1515745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45" cy="151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C260A5">
            <w:pPr>
              <w:numPr>
                <w:ilvl w:val="0"/>
                <w:numId w:val="21"/>
              </w:numPr>
              <w:spacing w:line="254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B7DB765" wp14:editId="10F16B8C">
                  <wp:extent cx="2065655" cy="15494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655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C260A5">
            <w:pPr>
              <w:numPr>
                <w:ilvl w:val="0"/>
                <w:numId w:val="21"/>
              </w:numPr>
              <w:spacing w:line="254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8B782C6" wp14:editId="5320A026">
                  <wp:extent cx="2065655" cy="15494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655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C260A5">
            <w:pPr>
              <w:numPr>
                <w:ilvl w:val="0"/>
                <w:numId w:val="21"/>
              </w:numPr>
              <w:spacing w:line="254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5ACB0D1" wp14:editId="6D0801B0">
                  <wp:extent cx="2049145" cy="1532255"/>
                  <wp:effectExtent l="0" t="0" r="825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45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C260A5">
            <w:pPr>
              <w:numPr>
                <w:ilvl w:val="0"/>
                <w:numId w:val="21"/>
              </w:numPr>
              <w:spacing w:line="254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735ACE1" wp14:editId="11361BF7">
                  <wp:extent cx="2049145" cy="1532255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145" cy="153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C260A5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A7947" w:rsidRPr="004A7947" w:rsidTr="00C260A5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47" w:rsidRPr="004A7947" w:rsidRDefault="004A7947" w:rsidP="00C260A5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A7947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Навчання грамоти (письмо)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47" w:rsidRPr="004A7947" w:rsidRDefault="004A7947" w:rsidP="00C260A5">
            <w:pPr>
              <w:spacing w:line="254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sz w:val="28"/>
                <w:szCs w:val="28"/>
              </w:rPr>
              <w:t>Слова-назви предметів. Розрізнення слів-назв предметів за питаннями хто? що? Розподіл предметів за групами. Зошит с.58.</w:t>
            </w:r>
          </w:p>
          <w:p w:rsidR="004A7947" w:rsidRPr="004A7947" w:rsidRDefault="004A7947" w:rsidP="00C260A5">
            <w:pPr>
              <w:numPr>
                <w:ilvl w:val="0"/>
                <w:numId w:val="22"/>
              </w:numPr>
              <w:spacing w:line="254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sz w:val="28"/>
                <w:szCs w:val="28"/>
              </w:rPr>
              <w:t xml:space="preserve">Потренуйся: </w:t>
            </w:r>
            <w:hyperlink r:id="rId12" w:history="1">
              <w:r w:rsidRPr="004A794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https://www.youtube.com/watch?v=KWOOYht55xU</w:t>
              </w:r>
            </w:hyperlink>
            <w:r w:rsidRPr="004A794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4A7947" w:rsidRPr="004A7947" w:rsidRDefault="004A7947" w:rsidP="00C260A5">
            <w:pPr>
              <w:numPr>
                <w:ilvl w:val="0"/>
                <w:numId w:val="22"/>
              </w:numPr>
              <w:spacing w:line="254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3DB9F9B" wp14:editId="7B86E515">
                  <wp:extent cx="2489200" cy="1871345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200" cy="187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C260A5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10F466D" wp14:editId="420D7760">
                  <wp:extent cx="2514600" cy="188785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C260A5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9A96510" wp14:editId="1296C4D2">
                  <wp:extent cx="2522855" cy="188785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855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C260A5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D0973FF" wp14:editId="2EB3D0F5">
                  <wp:extent cx="2514600" cy="188785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C260A5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364203E" wp14:editId="7335D12C">
                  <wp:extent cx="2480945" cy="18542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945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C260A5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2A67F57" wp14:editId="78701E45">
                  <wp:extent cx="2480945" cy="18542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945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7947" w:rsidRPr="004A7947" w:rsidTr="00C260A5">
        <w:trPr>
          <w:trHeight w:val="2625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47" w:rsidRPr="004A7947" w:rsidRDefault="004A7947" w:rsidP="00C260A5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4A7947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Руханки для відпочинку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47" w:rsidRPr="004A7947" w:rsidRDefault="004A7947" w:rsidP="00C260A5">
            <w:pPr>
              <w:numPr>
                <w:ilvl w:val="0"/>
                <w:numId w:val="2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sz w:val="28"/>
                <w:szCs w:val="28"/>
              </w:rPr>
              <w:t xml:space="preserve">Зорова гімнастика: </w:t>
            </w:r>
            <w:hyperlink r:id="rId19" w:history="1">
              <w:r w:rsidRPr="004A794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https://www.youtube.com/watch?v=lQBfNW6INmc</w:t>
              </w:r>
            </w:hyperlink>
          </w:p>
          <w:p w:rsidR="004A7947" w:rsidRPr="004A7947" w:rsidRDefault="004A7947" w:rsidP="00C260A5">
            <w:pPr>
              <w:numPr>
                <w:ilvl w:val="0"/>
                <w:numId w:val="23"/>
              </w:num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sz w:val="28"/>
                <w:szCs w:val="28"/>
              </w:rPr>
              <w:t xml:space="preserve">Пальчикова гімнастика: </w:t>
            </w:r>
            <w:hyperlink r:id="rId20" w:history="1">
              <w:r w:rsidRPr="004A794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https://www.youtube.com/watch?v=iYVk26erXJQ</w:t>
              </w:r>
            </w:hyperlink>
          </w:p>
          <w:p w:rsidR="004A7947" w:rsidRPr="00C260A5" w:rsidRDefault="004A7947" w:rsidP="00C260A5">
            <w:pPr>
              <w:numPr>
                <w:ilvl w:val="0"/>
                <w:numId w:val="23"/>
              </w:numPr>
              <w:spacing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sz w:val="28"/>
                <w:szCs w:val="28"/>
              </w:rPr>
              <w:t xml:space="preserve">Руханка: </w:t>
            </w:r>
            <w:hyperlink r:id="rId21" w:history="1">
              <w:r w:rsidRPr="004A7947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https://www.youtube.com/watch?v=pcLMi59Pqhw</w:t>
              </w:r>
            </w:hyperlink>
          </w:p>
          <w:p w:rsidR="00C260A5" w:rsidRPr="004A7947" w:rsidRDefault="00C260A5" w:rsidP="00C260A5">
            <w:pPr>
              <w:spacing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260A5" w:rsidRPr="004A7947" w:rsidTr="00C260A5">
        <w:trPr>
          <w:trHeight w:val="1410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0A5" w:rsidRPr="004A7947" w:rsidRDefault="00C260A5" w:rsidP="00C260A5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Музичне мистецтво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60A5" w:rsidRPr="00C260A5" w:rsidRDefault="00C260A5" w:rsidP="00C260A5">
            <w:pPr>
              <w:rPr>
                <w:rFonts w:ascii="Times New Roman" w:hAnsi="Times New Roman"/>
                <w:sz w:val="28"/>
                <w:szCs w:val="28"/>
              </w:rPr>
            </w:pPr>
            <w:r w:rsidRPr="00C260A5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«Танець Феї Драже» з балету «Лускунчик»</w:t>
            </w:r>
            <w:r w:rsidRPr="00C260A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22" w:history="1">
              <w:r w:rsidRPr="00C260A5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https://www.youtube.com/watch?v=1ihSZiOBOqI</w:t>
              </w:r>
            </w:hyperlink>
          </w:p>
          <w:p w:rsidR="00C260A5" w:rsidRPr="00C260A5" w:rsidRDefault="00C260A5" w:rsidP="00C260A5">
            <w:pPr>
              <w:rPr>
                <w:rFonts w:ascii="Times New Roman" w:hAnsi="Times New Roman"/>
                <w:sz w:val="28"/>
                <w:szCs w:val="28"/>
              </w:rPr>
            </w:pPr>
            <w:r w:rsidRPr="00C260A5">
              <w:rPr>
                <w:rFonts w:ascii="Times New Roman" w:hAnsi="Times New Roman"/>
                <w:sz w:val="28"/>
                <w:szCs w:val="28"/>
              </w:rPr>
              <w:t xml:space="preserve">Пісня "Семеро гномів" </w:t>
            </w:r>
          </w:p>
          <w:p w:rsidR="00C260A5" w:rsidRPr="00C260A5" w:rsidRDefault="00C260A5" w:rsidP="00C260A5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hyperlink r:id="rId23" w:history="1">
              <w:r w:rsidRPr="00C260A5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https://www.youtube.com/watch?v=RBNdGrRYuJM</w:t>
              </w:r>
            </w:hyperlink>
            <w:r w:rsidRPr="00C260A5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</w:p>
          <w:p w:rsidR="00C260A5" w:rsidRPr="004A7947" w:rsidRDefault="00C260A5" w:rsidP="00C260A5">
            <w:pPr>
              <w:spacing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C17CD" w:rsidRPr="00B30CAA" w:rsidRDefault="00C260A5" w:rsidP="0055033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550332" w:rsidRPr="00120F68" w:rsidRDefault="00550332" w:rsidP="00550332">
      <w:pPr>
        <w:rPr>
          <w:rFonts w:ascii="Times New Roman" w:hAnsi="Times New Roman" w:cs="Times New Roman"/>
          <w:b/>
          <w:sz w:val="40"/>
          <w:szCs w:val="40"/>
        </w:rPr>
      </w:pPr>
    </w:p>
    <w:p w:rsidR="004239A8" w:rsidRDefault="004239A8" w:rsidP="00B30CAA">
      <w:pPr>
        <w:rPr>
          <w:rFonts w:ascii="Times New Roman" w:hAnsi="Times New Roman" w:cs="Times New Roman"/>
          <w:b/>
          <w:sz w:val="40"/>
          <w:szCs w:val="40"/>
        </w:rPr>
      </w:pPr>
    </w:p>
    <w:p w:rsidR="00A122B4" w:rsidRDefault="00A122B4" w:rsidP="007D2025">
      <w:pPr>
        <w:rPr>
          <w:rFonts w:ascii="Times New Roman" w:hAnsi="Times New Roman" w:cs="Times New Roman"/>
          <w:b/>
          <w:sz w:val="40"/>
          <w:szCs w:val="40"/>
        </w:rPr>
      </w:pPr>
    </w:p>
    <w:p w:rsidR="00A122B4" w:rsidRDefault="00A122B4" w:rsidP="00746DAB">
      <w:pPr>
        <w:rPr>
          <w:rFonts w:ascii="Times New Roman" w:hAnsi="Times New Roman" w:cs="Times New Roman"/>
          <w:b/>
          <w:sz w:val="40"/>
          <w:szCs w:val="40"/>
        </w:rPr>
      </w:pPr>
    </w:p>
    <w:p w:rsidR="000A6D59" w:rsidRDefault="000A6D59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A6D59" w:rsidRDefault="000A6D59" w:rsidP="00706399">
      <w:pPr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C260A5">
      <w:pPr>
        <w:rPr>
          <w:rFonts w:ascii="Times New Roman" w:hAnsi="Times New Roman" w:cs="Times New Roman"/>
          <w:b/>
          <w:sz w:val="40"/>
          <w:szCs w:val="40"/>
        </w:rPr>
      </w:pPr>
    </w:p>
    <w:p w:rsidR="00305DFC" w:rsidRDefault="00305DFC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05DFC">
        <w:rPr>
          <w:rFonts w:ascii="Times New Roman" w:hAnsi="Times New Roman" w:cs="Times New Roman"/>
          <w:b/>
          <w:sz w:val="40"/>
          <w:szCs w:val="40"/>
        </w:rPr>
        <w:lastRenderedPageBreak/>
        <w:t>2 клас</w:t>
      </w:r>
    </w:p>
    <w:tbl>
      <w:tblPr>
        <w:tblStyle w:val="a4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2051"/>
        <w:gridCol w:w="76"/>
        <w:gridCol w:w="7737"/>
        <w:gridCol w:w="59"/>
      </w:tblGrid>
      <w:tr w:rsidR="00C260A5" w:rsidRPr="00C260A5" w:rsidTr="00C260A5">
        <w:trPr>
          <w:gridAfter w:val="1"/>
          <w:wAfter w:w="59" w:type="dxa"/>
          <w:trHeight w:val="4657"/>
        </w:trPr>
        <w:tc>
          <w:tcPr>
            <w:tcW w:w="2051" w:type="dxa"/>
          </w:tcPr>
          <w:p w:rsidR="00C260A5" w:rsidRPr="00C260A5" w:rsidRDefault="00C260A5" w:rsidP="00C260A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C260A5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Українська мова</w:t>
            </w:r>
          </w:p>
        </w:tc>
        <w:tc>
          <w:tcPr>
            <w:tcW w:w="7813" w:type="dxa"/>
            <w:gridSpan w:val="2"/>
          </w:tcPr>
          <w:p w:rsidR="00C260A5" w:rsidRPr="00C260A5" w:rsidRDefault="00C260A5" w:rsidP="00C260A5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260A5">
              <w:rPr>
                <w:b/>
                <w:i/>
                <w:color w:val="000000" w:themeColor="text1"/>
                <w:sz w:val="28"/>
                <w:szCs w:val="28"/>
              </w:rPr>
              <w:t xml:space="preserve">ТЕМА:  </w:t>
            </w:r>
            <w:r w:rsidRPr="00C260A5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Розрізняю текст-розповідь і текст-опис.Складання тексту- опису білки за поданими запитаннями.(впр.1-9,с. 131-132).</w:t>
            </w:r>
          </w:p>
          <w:p w:rsidR="00C260A5" w:rsidRPr="00C260A5" w:rsidRDefault="00C260A5" w:rsidP="00C260A5">
            <w:pPr>
              <w:rPr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C260A5">
              <w:rPr>
                <w:noProof/>
                <w:lang w:eastAsia="uk-UA"/>
              </w:rPr>
              <w:drawing>
                <wp:inline distT="0" distB="0" distL="0" distR="0" wp14:anchorId="68CE66CE" wp14:editId="514AD729">
                  <wp:extent cx="4156074" cy="3117056"/>
                  <wp:effectExtent l="0" t="0" r="0" b="7620"/>
                  <wp:docPr id="33" name="Рисунок 33" descr="Презентация на тему: &quot;Букви, що позначають голосні звуки Українська мова, 2  клас Урок 6.&quot;. Скачать бесплатно и без регистраци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резентация на тему: &quot;Букви, що позначають голосні звуки Українська мова, 2  клас Урок 6.&quot;. Скачать бесплатно и без регистраци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1783" cy="312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60A5" w:rsidRPr="00C260A5" w:rsidRDefault="00C260A5" w:rsidP="00C260A5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  <w:r w:rsidRPr="00C260A5"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>Перейди за посиланням і переглянь відео :</w:t>
            </w:r>
          </w:p>
          <w:p w:rsidR="00C260A5" w:rsidRPr="00C260A5" w:rsidRDefault="00C260A5" w:rsidP="00C260A5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  <w:hyperlink r:id="rId25" w:history="1">
              <w:r w:rsidRPr="00C260A5">
                <w:rPr>
                  <w:rFonts w:ascii="Arial" w:hAnsi="Arial" w:cs="Arial"/>
                  <w:b/>
                  <w:color w:val="0000FF" w:themeColor="hyperlink"/>
                  <w:sz w:val="28"/>
                  <w:szCs w:val="28"/>
                  <w:u w:val="single"/>
                  <w:shd w:val="clear" w:color="auto" w:fill="FFFFFF"/>
                  <w:lang w:val="ru-RU"/>
                </w:rPr>
                <w:t>https://www.youtube.com/watch?v=TU-dhqraLUo</w:t>
              </w:r>
            </w:hyperlink>
          </w:p>
          <w:p w:rsidR="00C260A5" w:rsidRPr="00C260A5" w:rsidRDefault="00C260A5" w:rsidP="00C260A5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</w:p>
          <w:p w:rsidR="00C260A5" w:rsidRPr="00C260A5" w:rsidRDefault="00C260A5" w:rsidP="00C260A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C260A5">
              <w:rPr>
                <w:noProof/>
                <w:lang w:eastAsia="uk-UA"/>
              </w:rPr>
              <w:drawing>
                <wp:inline distT="0" distB="0" distL="0" distR="0" wp14:anchorId="3F2D1011" wp14:editId="3ECE43A7">
                  <wp:extent cx="4562475" cy="2395299"/>
                  <wp:effectExtent l="0" t="0" r="0" b="5080"/>
                  <wp:docPr id="34" name="Рисунок 34" descr="Текст-розповід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кст-розповід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2395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60A5" w:rsidRPr="00C260A5" w:rsidRDefault="00C260A5" w:rsidP="00C260A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C260A5">
              <w:rPr>
                <w:noProof/>
                <w:lang w:eastAsia="uk-UA"/>
              </w:rPr>
              <w:lastRenderedPageBreak/>
              <w:drawing>
                <wp:inline distT="0" distB="0" distL="0" distR="0" wp14:anchorId="0A063197" wp14:editId="2AA9321E">
                  <wp:extent cx="4105275" cy="3078956"/>
                  <wp:effectExtent l="0" t="0" r="0" b="7620"/>
                  <wp:docPr id="35" name="Рисунок 35" descr="презентація текс-оп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резентація текс-оп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3078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60A5" w:rsidRPr="00C260A5" w:rsidRDefault="00C260A5" w:rsidP="00C260A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</w:p>
          <w:p w:rsidR="00C260A5" w:rsidRPr="00C260A5" w:rsidRDefault="00C260A5" w:rsidP="00C260A5">
            <w:pPr>
              <w:rPr>
                <w:b/>
                <w:i/>
                <w:caps/>
                <w:color w:val="000000" w:themeColor="text1"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 w:rsidRPr="00C260A5">
              <w:rPr>
                <w:b/>
                <w:i/>
                <w:caps/>
                <w:color w:val="000000" w:themeColor="text1"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  <w:t>Виконані вправи запиши в зошит</w:t>
            </w:r>
          </w:p>
          <w:p w:rsidR="00C260A5" w:rsidRPr="00C260A5" w:rsidRDefault="00C260A5" w:rsidP="00C260A5">
            <w:pPr>
              <w:rPr>
                <w:b/>
                <w:sz w:val="32"/>
                <w:szCs w:val="32"/>
              </w:rPr>
            </w:pPr>
            <w:r w:rsidRPr="00C260A5">
              <w:rPr>
                <w:b/>
                <w:sz w:val="32"/>
                <w:szCs w:val="32"/>
              </w:rPr>
              <w:t>Виконай завдання:</w:t>
            </w:r>
          </w:p>
          <w:p w:rsidR="00C260A5" w:rsidRPr="00C260A5" w:rsidRDefault="00C260A5" w:rsidP="00C260A5">
            <w:pP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</w:pPr>
          </w:p>
          <w:p w:rsidR="00C260A5" w:rsidRPr="00C260A5" w:rsidRDefault="00C260A5" w:rsidP="00C260A5">
            <w:pPr>
              <w:rPr>
                <w:b/>
                <w:i/>
                <w:color w:val="000000" w:themeColor="text1"/>
                <w:sz w:val="28"/>
                <w:szCs w:val="28"/>
              </w:rPr>
            </w:pPr>
            <w:r w:rsidRPr="00C260A5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впр.1-9,с. 131-132</w:t>
            </w:r>
          </w:p>
        </w:tc>
      </w:tr>
      <w:tr w:rsidR="00C260A5" w:rsidRPr="00C260A5" w:rsidTr="00C260A5">
        <w:trPr>
          <w:gridAfter w:val="1"/>
          <w:wAfter w:w="59" w:type="dxa"/>
          <w:trHeight w:val="2389"/>
        </w:trPr>
        <w:tc>
          <w:tcPr>
            <w:tcW w:w="2051" w:type="dxa"/>
          </w:tcPr>
          <w:p w:rsidR="00C260A5" w:rsidRPr="00C260A5" w:rsidRDefault="00C260A5" w:rsidP="00C260A5">
            <w:pPr>
              <w:rPr>
                <w:b/>
                <w:color w:val="00B050"/>
                <w:sz w:val="24"/>
                <w:szCs w:val="24"/>
              </w:rPr>
            </w:pPr>
          </w:p>
          <w:p w:rsidR="00C260A5" w:rsidRPr="00C260A5" w:rsidRDefault="00C260A5" w:rsidP="00C260A5">
            <w:pPr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</w:pPr>
            <w:r w:rsidRPr="00C260A5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Математика</w:t>
            </w:r>
          </w:p>
        </w:tc>
        <w:tc>
          <w:tcPr>
            <w:tcW w:w="7813" w:type="dxa"/>
            <w:gridSpan w:val="2"/>
          </w:tcPr>
          <w:p w:rsidR="00C260A5" w:rsidRPr="00C260A5" w:rsidRDefault="00C260A5" w:rsidP="00C260A5">
            <w:pPr>
              <w:rPr>
                <w:b/>
                <w:color w:val="FF0000"/>
                <w:sz w:val="28"/>
                <w:szCs w:val="28"/>
              </w:rPr>
            </w:pPr>
            <w:r w:rsidRPr="00C260A5">
              <w:rPr>
                <w:b/>
                <w:color w:val="FF0000"/>
                <w:sz w:val="32"/>
                <w:szCs w:val="32"/>
              </w:rPr>
              <w:t xml:space="preserve">Тема: </w:t>
            </w:r>
            <w:r w:rsidRPr="00C260A5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 xml:space="preserve">Складання за схемою добутків з множником 8 і частки з дільником8. Відновлення рівностей. </w:t>
            </w:r>
          </w:p>
          <w:p w:rsidR="00C260A5" w:rsidRPr="00C260A5" w:rsidRDefault="00C260A5" w:rsidP="00C260A5">
            <w:pPr>
              <w:rPr>
                <w:b/>
                <w:sz w:val="32"/>
                <w:szCs w:val="32"/>
              </w:rPr>
            </w:pPr>
            <w:r w:rsidRPr="00C260A5">
              <w:rPr>
                <w:noProof/>
                <w:lang w:eastAsia="uk-UA"/>
              </w:rPr>
              <w:drawing>
                <wp:inline distT="0" distB="0" distL="0" distR="0" wp14:anchorId="37F46E95" wp14:editId="3743211F">
                  <wp:extent cx="3590925" cy="2697184"/>
                  <wp:effectExtent l="0" t="0" r="0" b="8255"/>
                  <wp:docPr id="36" name="Рисунок 36" descr="Презентация на тему: &quot;Математичний диктант 3 клас Підготувала Фіцай  О.В.-вчитель початкових класів Буштинської гімназії-інтернату.&quot;. Скачать  бесплатно и без регистрации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резентация на тему: &quot;Математичний диктант 3 клас Підготувала Фіцай  О.В.-вчитель початкових класів Буштинської гімназії-інтернату.&quot;. Скачать  бесплатно и без регистрации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2697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60A5" w:rsidRPr="00C260A5" w:rsidRDefault="00C260A5" w:rsidP="00C260A5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  <w:r w:rsidRPr="00C260A5"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>Перейди за посиланням і переглянь відео :</w:t>
            </w:r>
          </w:p>
          <w:p w:rsidR="00C260A5" w:rsidRPr="00C260A5" w:rsidRDefault="00C260A5" w:rsidP="00C260A5">
            <w:pPr>
              <w:rPr>
                <w:b/>
                <w:sz w:val="32"/>
                <w:szCs w:val="32"/>
              </w:rPr>
            </w:pPr>
            <w:hyperlink r:id="rId29" w:history="1">
              <w:r w:rsidRPr="00C260A5">
                <w:rPr>
                  <w:b/>
                  <w:color w:val="0000FF" w:themeColor="hyperlink"/>
                  <w:sz w:val="32"/>
                  <w:szCs w:val="32"/>
                  <w:u w:val="single"/>
                </w:rPr>
                <w:t>https://www.youtube.com/watch?v=_-qG_6VvK84</w:t>
              </w:r>
            </w:hyperlink>
          </w:p>
          <w:p w:rsidR="00C260A5" w:rsidRPr="00C260A5" w:rsidRDefault="00C260A5" w:rsidP="00C260A5">
            <w:pPr>
              <w:rPr>
                <w:b/>
                <w:sz w:val="32"/>
                <w:szCs w:val="32"/>
              </w:rPr>
            </w:pPr>
            <w:r w:rsidRPr="00C260A5">
              <w:rPr>
                <w:b/>
                <w:sz w:val="32"/>
                <w:szCs w:val="32"/>
              </w:rPr>
              <w:t>Виконай завдання:</w:t>
            </w:r>
          </w:p>
          <w:p w:rsidR="00C260A5" w:rsidRPr="00C260A5" w:rsidRDefault="00C260A5" w:rsidP="00C260A5">
            <w:pPr>
              <w:rPr>
                <w:b/>
                <w:sz w:val="32"/>
                <w:szCs w:val="32"/>
                <w:lang w:val="ru-RU"/>
              </w:rPr>
            </w:pPr>
            <w:r w:rsidRPr="00C260A5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Розв'язування задач.(881-889).</w:t>
            </w:r>
          </w:p>
          <w:p w:rsidR="00C260A5" w:rsidRPr="00C260A5" w:rsidRDefault="00C260A5" w:rsidP="00C260A5">
            <w:pPr>
              <w:rPr>
                <w:b/>
                <w:sz w:val="32"/>
                <w:szCs w:val="32"/>
                <w:lang w:val="ru-RU"/>
              </w:rPr>
            </w:pPr>
          </w:p>
        </w:tc>
      </w:tr>
      <w:tr w:rsidR="00B3707A" w:rsidRPr="00C260A5" w:rsidTr="00B3707A">
        <w:trPr>
          <w:gridAfter w:val="1"/>
          <w:wAfter w:w="59" w:type="dxa"/>
          <w:trHeight w:val="5265"/>
        </w:trPr>
        <w:tc>
          <w:tcPr>
            <w:tcW w:w="2051" w:type="dxa"/>
          </w:tcPr>
          <w:p w:rsidR="00B3707A" w:rsidRPr="00C260A5" w:rsidRDefault="00B3707A" w:rsidP="00C260A5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u w:val="single"/>
              </w:rPr>
            </w:pPr>
            <w:r w:rsidRPr="00C260A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Читання</w:t>
            </w:r>
          </w:p>
        </w:tc>
        <w:tc>
          <w:tcPr>
            <w:tcW w:w="7813" w:type="dxa"/>
            <w:gridSpan w:val="2"/>
          </w:tcPr>
          <w:p w:rsidR="00B3707A" w:rsidRPr="00C260A5" w:rsidRDefault="00B3707A" w:rsidP="00C260A5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 w:rsidRPr="00C260A5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  <w:t>Робота з дитячою книжкою. Ірен Роздобудько ,,Дикі образи дикобраза''</w:t>
            </w:r>
          </w:p>
          <w:p w:rsidR="00B3707A" w:rsidRPr="00C260A5" w:rsidRDefault="00B3707A" w:rsidP="00C260A5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  <w:r w:rsidRPr="00C260A5">
              <w:rPr>
                <w:rFonts w:ascii="Arial" w:hAnsi="Arial" w:cs="Arial"/>
                <w:b/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>Перейди за посиланням і переглянь відео :</w:t>
            </w:r>
          </w:p>
          <w:p w:rsidR="00B3707A" w:rsidRPr="00C260A5" w:rsidRDefault="00B3707A" w:rsidP="00C260A5">
            <w:pPr>
              <w:rPr>
                <w:sz w:val="32"/>
                <w:szCs w:val="32"/>
              </w:rPr>
            </w:pPr>
            <w:hyperlink r:id="rId30" w:history="1">
              <w:r w:rsidRPr="00C260A5">
                <w:rPr>
                  <w:color w:val="0000FF" w:themeColor="hyperlink"/>
                  <w:sz w:val="32"/>
                  <w:szCs w:val="32"/>
                  <w:u w:val="single"/>
                </w:rPr>
                <w:t>https://www.youtube.com/watch?v=kvtaXVjF9x8</w:t>
              </w:r>
            </w:hyperlink>
          </w:p>
          <w:p w:rsidR="00B3707A" w:rsidRPr="00C260A5" w:rsidRDefault="00B3707A" w:rsidP="00C260A5">
            <w:pPr>
              <w:rPr>
                <w:sz w:val="32"/>
                <w:szCs w:val="32"/>
              </w:rPr>
            </w:pPr>
          </w:p>
          <w:p w:rsidR="00B3707A" w:rsidRPr="00C260A5" w:rsidRDefault="00B3707A" w:rsidP="00C260A5">
            <w:pPr>
              <w:rPr>
                <w:sz w:val="32"/>
                <w:szCs w:val="32"/>
              </w:rPr>
            </w:pPr>
            <w:r w:rsidRPr="00C260A5">
              <w:rPr>
                <w:noProof/>
                <w:lang w:eastAsia="uk-UA"/>
              </w:rPr>
              <w:drawing>
                <wp:inline distT="0" distB="0" distL="0" distR="0" wp14:anchorId="2A3D3AD0" wp14:editId="0A05F6A7">
                  <wp:extent cx="4391025" cy="3293269"/>
                  <wp:effectExtent l="0" t="0" r="0" b="2540"/>
                  <wp:docPr id="37" name="Рисунок 37" descr="Бібліосходинки : 2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ібліосходинки : 2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025" cy="3293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07A" w:rsidRPr="00C260A5" w:rsidTr="00C260A5">
        <w:trPr>
          <w:gridAfter w:val="1"/>
          <w:wAfter w:w="59" w:type="dxa"/>
          <w:trHeight w:val="3220"/>
        </w:trPr>
        <w:tc>
          <w:tcPr>
            <w:tcW w:w="2051" w:type="dxa"/>
          </w:tcPr>
          <w:p w:rsidR="00B3707A" w:rsidRPr="00C260A5" w:rsidRDefault="00B3707A" w:rsidP="00C260A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Музичне мистецтво </w:t>
            </w:r>
          </w:p>
        </w:tc>
        <w:tc>
          <w:tcPr>
            <w:tcW w:w="7813" w:type="dxa"/>
            <w:gridSpan w:val="2"/>
          </w:tcPr>
          <w:p w:rsidR="00B3707A" w:rsidRPr="00B3707A" w:rsidRDefault="00B3707A" w:rsidP="00B3707A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B3707A">
              <w:rPr>
                <w:rFonts w:ascii="Times New Roman" w:eastAsia="Calibri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Слухання: пісня Рака з опери «Коза-Дереза»</w:t>
            </w:r>
            <w:r w:rsidRPr="00B3707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hyperlink r:id="rId32" w:history="1">
              <w:r w:rsidRPr="00B3707A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https://www.youtube.com/watch?v=WrHmPPSKs_M</w:t>
              </w:r>
            </w:hyperlink>
          </w:p>
          <w:p w:rsidR="00B3707A" w:rsidRPr="00B3707A" w:rsidRDefault="00B3707A" w:rsidP="00B3707A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B3707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пісня кози з опери «Коза-Дереза»</w:t>
            </w:r>
          </w:p>
          <w:p w:rsidR="00B3707A" w:rsidRPr="00B3707A" w:rsidRDefault="00B3707A" w:rsidP="00B3707A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B3707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hyperlink r:id="rId33" w:history="1">
              <w:r w:rsidRPr="00B3707A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https://www.youtube.com/watch?v=4O-qHLkTrHE</w:t>
              </w:r>
            </w:hyperlink>
          </w:p>
          <w:p w:rsidR="00B3707A" w:rsidRPr="00B3707A" w:rsidRDefault="00B3707A" w:rsidP="00B3707A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B3707A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Виконання: "Пісня Лисички" з дитячої опери Миколи Лисенка "Коза-Дереза"</w:t>
            </w:r>
          </w:p>
          <w:p w:rsidR="00B3707A" w:rsidRPr="00B3707A" w:rsidRDefault="00B3707A" w:rsidP="00C260A5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hyperlink r:id="rId34" w:history="1">
              <w:r w:rsidRPr="00117A78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https://www.youtube.com/watch?v=MAedtmDvvyM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</w:p>
        </w:tc>
      </w:tr>
      <w:tr w:rsidR="00C260A5" w:rsidRPr="00C260A5" w:rsidTr="00C260A5">
        <w:trPr>
          <w:gridAfter w:val="1"/>
          <w:wAfter w:w="59" w:type="dxa"/>
          <w:trHeight w:val="816"/>
        </w:trPr>
        <w:tc>
          <w:tcPr>
            <w:tcW w:w="2051" w:type="dxa"/>
          </w:tcPr>
          <w:p w:rsidR="00C260A5" w:rsidRPr="00C260A5" w:rsidRDefault="00C260A5" w:rsidP="00C260A5">
            <w:pPr>
              <w:jc w:val="center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  <w:u w:val="single"/>
              </w:rPr>
            </w:pPr>
            <w:r w:rsidRPr="00C260A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Виховна година</w:t>
            </w:r>
          </w:p>
        </w:tc>
        <w:tc>
          <w:tcPr>
            <w:tcW w:w="7813" w:type="dxa"/>
            <w:gridSpan w:val="2"/>
          </w:tcPr>
          <w:p w:rsidR="00C260A5" w:rsidRPr="00C260A5" w:rsidRDefault="00C260A5" w:rsidP="00C260A5">
            <w:pPr>
              <w:keepNext/>
              <w:keepLines/>
              <w:shd w:val="clear" w:color="auto" w:fill="F9F9F9"/>
              <w:outlineLvl w:val="0"/>
              <w:rPr>
                <w:rFonts w:ascii="Arial" w:eastAsia="Times New Roman" w:hAnsi="Arial" w:cs="Arial"/>
                <w:kern w:val="36"/>
                <w:sz w:val="28"/>
                <w:szCs w:val="28"/>
                <w:lang w:eastAsia="uk-UA"/>
              </w:rPr>
            </w:pPr>
            <w:r w:rsidRPr="00C260A5">
              <w:rPr>
                <w:rFonts w:ascii="Arial" w:eastAsia="Times New Roman" w:hAnsi="Arial" w:cs="Arial"/>
                <w:kern w:val="36"/>
                <w:sz w:val="28"/>
                <w:szCs w:val="28"/>
                <w:lang w:eastAsia="uk-UA"/>
              </w:rPr>
              <w:t xml:space="preserve">Як вивчити годинник - Мультики українською  </w:t>
            </w:r>
          </w:p>
          <w:p w:rsidR="00C260A5" w:rsidRPr="00C260A5" w:rsidRDefault="00C260A5" w:rsidP="00C260A5">
            <w:pPr>
              <w:rPr>
                <w:color w:val="0000FF" w:themeColor="hyperlink"/>
                <w:sz w:val="28"/>
                <w:szCs w:val="28"/>
                <w:u w:val="single"/>
                <w:lang w:eastAsia="uk-UA"/>
              </w:rPr>
            </w:pPr>
            <w:hyperlink r:id="rId35" w:history="1"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val="en-US" w:eastAsia="uk-UA"/>
                </w:rPr>
                <w:t>https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eastAsia="uk-UA"/>
                </w:rPr>
                <w:t>://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val="en-US" w:eastAsia="uk-UA"/>
                </w:rPr>
                <w:t>www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eastAsia="uk-UA"/>
                </w:rPr>
                <w:t>.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val="en-US" w:eastAsia="uk-UA"/>
                </w:rPr>
                <w:t>youtube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eastAsia="uk-UA"/>
                </w:rPr>
                <w:t>.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val="en-US" w:eastAsia="uk-UA"/>
                </w:rPr>
                <w:t>com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eastAsia="uk-UA"/>
                </w:rPr>
                <w:t>/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val="en-US" w:eastAsia="uk-UA"/>
                </w:rPr>
                <w:t>watch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eastAsia="uk-UA"/>
                </w:rPr>
                <w:t>?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val="en-US" w:eastAsia="uk-UA"/>
                </w:rPr>
                <w:t>v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eastAsia="uk-UA"/>
                </w:rPr>
                <w:t>=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val="en-US" w:eastAsia="uk-UA"/>
                </w:rPr>
                <w:t>cvGN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eastAsia="uk-UA"/>
                </w:rPr>
                <w:t>0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val="en-US" w:eastAsia="uk-UA"/>
                </w:rPr>
                <w:t>pTrmaw</w:t>
              </w:r>
            </w:hyperlink>
          </w:p>
          <w:p w:rsidR="00C260A5" w:rsidRPr="00C260A5" w:rsidRDefault="00C260A5" w:rsidP="00C260A5">
            <w:pPr>
              <w:shd w:val="clear" w:color="auto" w:fill="F9F9F9"/>
              <w:outlineLvl w:val="0"/>
              <w:rPr>
                <w:rFonts w:ascii="Arial" w:eastAsia="Times New Roman" w:hAnsi="Arial" w:cs="Arial"/>
                <w:kern w:val="36"/>
                <w:sz w:val="28"/>
                <w:szCs w:val="28"/>
                <w:lang w:eastAsia="uk-UA"/>
              </w:rPr>
            </w:pPr>
            <w:r w:rsidRPr="00C260A5">
              <w:rPr>
                <w:rFonts w:ascii="Arial" w:eastAsia="Times New Roman" w:hAnsi="Arial" w:cs="Arial"/>
                <w:kern w:val="36"/>
                <w:sz w:val="28"/>
                <w:szCs w:val="28"/>
                <w:lang w:eastAsia="uk-UA"/>
              </w:rPr>
              <w:t>Цікаві завдання для дітей</w:t>
            </w:r>
          </w:p>
          <w:p w:rsidR="00C260A5" w:rsidRPr="00C260A5" w:rsidRDefault="00C260A5" w:rsidP="00C260A5">
            <w:pPr>
              <w:rPr>
                <w:sz w:val="28"/>
                <w:szCs w:val="28"/>
                <w:lang w:eastAsia="uk-UA"/>
              </w:rPr>
            </w:pPr>
            <w:hyperlink r:id="rId36" w:history="1"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val="en-US" w:eastAsia="uk-UA"/>
                </w:rPr>
                <w:t>https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eastAsia="uk-UA"/>
                </w:rPr>
                <w:t>://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val="en-US" w:eastAsia="uk-UA"/>
                </w:rPr>
                <w:t>www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eastAsia="uk-UA"/>
                </w:rPr>
                <w:t>.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val="en-US" w:eastAsia="uk-UA"/>
                </w:rPr>
                <w:t>youtube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eastAsia="uk-UA"/>
                </w:rPr>
                <w:t>.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val="en-US" w:eastAsia="uk-UA"/>
                </w:rPr>
                <w:t>com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eastAsia="uk-UA"/>
                </w:rPr>
                <w:t>/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val="en-US" w:eastAsia="uk-UA"/>
                </w:rPr>
                <w:t>watch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eastAsia="uk-UA"/>
                </w:rPr>
                <w:t>?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val="en-US" w:eastAsia="uk-UA"/>
                </w:rPr>
                <w:t>v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eastAsia="uk-UA"/>
                </w:rPr>
                <w:t>=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val="en-US" w:eastAsia="uk-UA"/>
                </w:rPr>
                <w:t>PIfHnaTQFjc</w:t>
              </w:r>
            </w:hyperlink>
          </w:p>
          <w:p w:rsidR="00C260A5" w:rsidRPr="00C260A5" w:rsidRDefault="00C260A5" w:rsidP="00C260A5">
            <w:pPr>
              <w:rPr>
                <w:sz w:val="28"/>
                <w:szCs w:val="28"/>
                <w:lang w:eastAsia="uk-UA"/>
              </w:rPr>
            </w:pPr>
            <w:hyperlink r:id="rId37" w:history="1"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val="en-US" w:eastAsia="uk-UA"/>
                </w:rPr>
                <w:t>https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eastAsia="uk-UA"/>
                </w:rPr>
                <w:t>://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val="en-US" w:eastAsia="uk-UA"/>
                </w:rPr>
                <w:t>www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eastAsia="uk-UA"/>
                </w:rPr>
                <w:t>.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val="en-US" w:eastAsia="uk-UA"/>
                </w:rPr>
                <w:t>youtube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eastAsia="uk-UA"/>
                </w:rPr>
                <w:t>.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val="en-US" w:eastAsia="uk-UA"/>
                </w:rPr>
                <w:t>com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eastAsia="uk-UA"/>
                </w:rPr>
                <w:t>/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val="en-US" w:eastAsia="uk-UA"/>
                </w:rPr>
                <w:t>watch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eastAsia="uk-UA"/>
                </w:rPr>
                <w:t>?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val="en-US" w:eastAsia="uk-UA"/>
                </w:rPr>
                <w:t>v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eastAsia="uk-UA"/>
                </w:rPr>
                <w:t>=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val="en-US" w:eastAsia="uk-UA"/>
                </w:rPr>
                <w:t>PIfHnaTQFjc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eastAsia="uk-UA"/>
                </w:rPr>
                <w:t>&amp;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val="en-US" w:eastAsia="uk-UA"/>
                </w:rPr>
                <w:t>t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eastAsia="uk-UA"/>
                </w:rPr>
                <w:t>=46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val="en-US" w:eastAsia="uk-UA"/>
                </w:rPr>
                <w:t>s</w:t>
              </w:r>
            </w:hyperlink>
          </w:p>
          <w:p w:rsidR="00C260A5" w:rsidRPr="00C260A5" w:rsidRDefault="00C260A5" w:rsidP="00C260A5">
            <w:pPr>
              <w:keepNext/>
              <w:keepLines/>
              <w:shd w:val="clear" w:color="auto" w:fill="F9F9F9"/>
              <w:outlineLvl w:val="0"/>
              <w:rPr>
                <w:rFonts w:ascii="Arial" w:eastAsia="Times New Roman" w:hAnsi="Arial" w:cs="Arial"/>
                <w:kern w:val="36"/>
                <w:sz w:val="28"/>
                <w:szCs w:val="28"/>
                <w:lang w:eastAsia="uk-UA"/>
              </w:rPr>
            </w:pPr>
            <w:r w:rsidRPr="00C260A5">
              <w:rPr>
                <w:rFonts w:ascii="Arial" w:eastAsia="Times New Roman" w:hAnsi="Arial" w:cs="Arial"/>
                <w:b/>
                <w:bCs/>
                <w:color w:val="FF0000"/>
                <w:kern w:val="36"/>
                <w:sz w:val="28"/>
                <w:szCs w:val="28"/>
                <w:lang w:eastAsia="uk-UA"/>
              </w:rPr>
              <w:t>Корисні підказки</w:t>
            </w:r>
            <w:r w:rsidRPr="00C260A5">
              <w:rPr>
                <w:rFonts w:ascii="Arial" w:eastAsia="Times New Roman" w:hAnsi="Arial" w:cs="Arial"/>
                <w:kern w:val="36"/>
                <w:sz w:val="28"/>
                <w:szCs w:val="28"/>
                <w:lang w:val="ru-RU" w:eastAsia="uk-UA"/>
              </w:rPr>
              <w:t xml:space="preserve"> </w:t>
            </w:r>
            <w:r w:rsidRPr="00C260A5">
              <w:rPr>
                <w:rFonts w:ascii="Arial" w:eastAsia="Times New Roman" w:hAnsi="Arial" w:cs="Arial"/>
                <w:kern w:val="36"/>
                <w:sz w:val="28"/>
                <w:szCs w:val="28"/>
                <w:lang w:eastAsia="uk-UA"/>
              </w:rPr>
              <w:t>Геть, біда!</w:t>
            </w:r>
          </w:p>
          <w:p w:rsidR="00C260A5" w:rsidRPr="00C260A5" w:rsidRDefault="00C260A5" w:rsidP="00C260A5">
            <w:pPr>
              <w:rPr>
                <w:color w:val="0000FF" w:themeColor="hyperlink"/>
                <w:sz w:val="28"/>
                <w:szCs w:val="28"/>
                <w:u w:val="single"/>
                <w:lang w:val="ru-RU" w:eastAsia="uk-UA"/>
              </w:rPr>
            </w:pPr>
            <w:hyperlink r:id="rId38" w:history="1"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val="en-US" w:eastAsia="uk-UA"/>
                </w:rPr>
                <w:t>https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eastAsia="uk-UA"/>
                </w:rPr>
                <w:t>://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val="en-US" w:eastAsia="uk-UA"/>
                </w:rPr>
                <w:t>www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eastAsia="uk-UA"/>
                </w:rPr>
                <w:t>.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val="en-US" w:eastAsia="uk-UA"/>
                </w:rPr>
                <w:t>youtube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eastAsia="uk-UA"/>
                </w:rPr>
                <w:t>.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val="en-US" w:eastAsia="uk-UA"/>
                </w:rPr>
                <w:t>com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eastAsia="uk-UA"/>
                </w:rPr>
                <w:t>/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val="en-US" w:eastAsia="uk-UA"/>
                </w:rPr>
                <w:t>watch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eastAsia="uk-UA"/>
                </w:rPr>
                <w:t>?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val="en-US" w:eastAsia="uk-UA"/>
                </w:rPr>
                <w:t>v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eastAsia="uk-UA"/>
                </w:rPr>
                <w:t>=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val="en-US" w:eastAsia="uk-UA"/>
                </w:rPr>
                <w:t>ZsOTBb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eastAsia="uk-UA"/>
                </w:rPr>
                <w:t>-</w:t>
              </w:r>
              <w:r w:rsidRPr="00C260A5">
                <w:rPr>
                  <w:color w:val="0000FF" w:themeColor="hyperlink"/>
                  <w:sz w:val="28"/>
                  <w:szCs w:val="28"/>
                  <w:u w:val="single"/>
                  <w:lang w:val="en-US" w:eastAsia="uk-UA"/>
                </w:rPr>
                <w:t>NQqo</w:t>
              </w:r>
            </w:hyperlink>
          </w:p>
        </w:tc>
      </w:tr>
      <w:tr w:rsidR="00C260A5" w:rsidRPr="00C260A5" w:rsidTr="00C260A5">
        <w:tc>
          <w:tcPr>
            <w:tcW w:w="2127" w:type="dxa"/>
            <w:gridSpan w:val="2"/>
          </w:tcPr>
          <w:p w:rsidR="00C260A5" w:rsidRPr="00C260A5" w:rsidRDefault="00C260A5" w:rsidP="00C260A5"/>
          <w:p w:rsidR="00C260A5" w:rsidRPr="00C260A5" w:rsidRDefault="00C260A5" w:rsidP="00C260A5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C260A5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М</w:t>
            </w:r>
            <w:r w:rsidRPr="00C260A5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ій вільний час ввечері</w:t>
            </w:r>
          </w:p>
        </w:tc>
        <w:tc>
          <w:tcPr>
            <w:tcW w:w="7796" w:type="dxa"/>
            <w:gridSpan w:val="2"/>
          </w:tcPr>
          <w:p w:rsidR="00C260A5" w:rsidRPr="00C260A5" w:rsidRDefault="00C260A5" w:rsidP="00C260A5"/>
          <w:p w:rsidR="00C260A5" w:rsidRPr="00C260A5" w:rsidRDefault="00C260A5" w:rsidP="00C260A5"/>
          <w:p w:rsidR="00C260A5" w:rsidRPr="00C260A5" w:rsidRDefault="00C260A5" w:rsidP="00C260A5">
            <w:pPr>
              <w:keepNext/>
              <w:keepLines/>
              <w:shd w:val="clear" w:color="auto" w:fill="F9F9F9"/>
              <w:outlineLvl w:val="0"/>
              <w:rPr>
                <w:rFonts w:ascii="Arial" w:eastAsia="Times New Roman" w:hAnsi="Arial" w:cs="Arial"/>
                <w:kern w:val="36"/>
                <w:sz w:val="28"/>
                <w:szCs w:val="28"/>
                <w:lang w:eastAsia="uk-UA"/>
              </w:rPr>
            </w:pPr>
            <w:r w:rsidRPr="00C260A5">
              <w:rPr>
                <w:rFonts w:ascii="Arial Narrow" w:eastAsia="Times New Roman" w:hAnsi="Arial Narrow" w:cs="Times New Roman"/>
                <w:b/>
                <w:bCs/>
                <w:color w:val="00B050"/>
                <w:kern w:val="36"/>
                <w:sz w:val="28"/>
                <w:szCs w:val="28"/>
                <w:lang w:eastAsia="uk-UA"/>
              </w:rPr>
              <w:t>Казка з татом.</w:t>
            </w:r>
            <w:r w:rsidRPr="00C260A5">
              <w:rPr>
                <w:rFonts w:ascii="Arial" w:eastAsia="Times New Roman" w:hAnsi="Arial" w:cs="Arial"/>
                <w:kern w:val="36"/>
                <w:sz w:val="28"/>
                <w:szCs w:val="28"/>
                <w:lang w:eastAsia="uk-UA"/>
              </w:rPr>
              <w:t xml:space="preserve"> Зварю тобі борщику</w:t>
            </w:r>
          </w:p>
          <w:p w:rsidR="00C260A5" w:rsidRPr="00C260A5" w:rsidRDefault="00C260A5" w:rsidP="00C260A5">
            <w:r w:rsidRPr="00C260A5">
              <w:rPr>
                <w:sz w:val="28"/>
                <w:szCs w:val="28"/>
              </w:rPr>
              <w:t>https://www.youtube.com/watch?v=71nB7szepfY</w:t>
            </w:r>
          </w:p>
        </w:tc>
      </w:tr>
    </w:tbl>
    <w:p w:rsidR="00C260A5" w:rsidRDefault="00C260A5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260A5" w:rsidRDefault="00C260A5" w:rsidP="00CC6139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CC6139" w:rsidRDefault="00CC6139" w:rsidP="00CC6139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3 клас</w:t>
      </w:r>
    </w:p>
    <w:tbl>
      <w:tblPr>
        <w:tblStyle w:val="a4"/>
        <w:tblW w:w="0" w:type="auto"/>
        <w:tblInd w:w="-318" w:type="dxa"/>
        <w:tblLook w:val="04A0" w:firstRow="1" w:lastRow="0" w:firstColumn="1" w:lastColumn="0" w:noHBand="0" w:noVBand="1"/>
      </w:tblPr>
      <w:tblGrid>
        <w:gridCol w:w="1980"/>
        <w:gridCol w:w="8618"/>
      </w:tblGrid>
      <w:tr w:rsidR="00CC6139" w:rsidTr="00CC6139">
        <w:tc>
          <w:tcPr>
            <w:tcW w:w="2208" w:type="dxa"/>
          </w:tcPr>
          <w:p w:rsidR="00CC6139" w:rsidRPr="00CC6139" w:rsidRDefault="00CC6139" w:rsidP="00CC6139">
            <w:pPr>
              <w:jc w:val="center"/>
              <w:rPr>
                <w:rFonts w:ascii="Times New Roman" w:hAnsi="Times New Roman" w:cs="Times New Roman"/>
                <w:sz w:val="36"/>
                <w:szCs w:val="36"/>
                <w:u w:val="single"/>
              </w:rPr>
            </w:pPr>
            <w:r w:rsidRPr="00CC6139">
              <w:rPr>
                <w:rFonts w:ascii="Times New Roman" w:hAnsi="Times New Roman" w:cs="Times New Roman"/>
                <w:sz w:val="32"/>
                <w:szCs w:val="36"/>
                <w:u w:val="single"/>
              </w:rPr>
              <w:t>Українська мова</w:t>
            </w:r>
          </w:p>
        </w:tc>
        <w:tc>
          <w:tcPr>
            <w:tcW w:w="8390" w:type="dxa"/>
          </w:tcPr>
          <w:p w:rsidR="00CC6139" w:rsidRPr="00CB2A6A" w:rsidRDefault="00CC6139" w:rsidP="009C6E7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CB2A6A">
              <w:rPr>
                <w:rFonts w:ascii="Times New Roman" w:hAnsi="Times New Roman" w:cs="Times New Roman"/>
                <w:sz w:val="36"/>
                <w:szCs w:val="36"/>
              </w:rPr>
              <w:t>Визначення теми і мети тексту.</w:t>
            </w:r>
          </w:p>
          <w:p w:rsidR="00CC6139" w:rsidRPr="00CB2A6A" w:rsidRDefault="00CC6139" w:rsidP="00CC6139">
            <w:pPr>
              <w:pStyle w:val="a7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36"/>
                <w:szCs w:val="36"/>
              </w:rPr>
            </w:pPr>
            <w:hyperlink r:id="rId39" w:history="1">
              <w:r w:rsidRPr="00CB2A6A">
                <w:rPr>
                  <w:rStyle w:val="a3"/>
                  <w:rFonts w:ascii="Times New Roman" w:hAnsi="Times New Roman" w:cs="Times New Roman"/>
                  <w:sz w:val="36"/>
                  <w:szCs w:val="36"/>
                </w:rPr>
                <w:t>https://www.youtube.com/watch?v=d0Ar5tuGV10</w:t>
              </w:r>
            </w:hyperlink>
          </w:p>
          <w:p w:rsidR="00CC6139" w:rsidRPr="00CB2A6A" w:rsidRDefault="00CC6139" w:rsidP="009C6E7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CB2A6A">
              <w:rPr>
                <w:rFonts w:ascii="Times New Roman" w:hAnsi="Times New Roman" w:cs="Times New Roman"/>
                <w:noProof/>
                <w:sz w:val="36"/>
                <w:szCs w:val="36"/>
                <w:lang w:eastAsia="uk-UA"/>
              </w:rPr>
              <w:drawing>
                <wp:inline distT="0" distB="0" distL="0" distR="0" wp14:anchorId="53B6F1D3" wp14:editId="2C68142E">
                  <wp:extent cx="3524249" cy="2643187"/>
                  <wp:effectExtent l="0" t="0" r="635" b="508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9556" cy="2654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6139" w:rsidRPr="00CB2A6A" w:rsidRDefault="00CC6139" w:rsidP="009C6E7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CB2A6A">
              <w:rPr>
                <w:rFonts w:ascii="Times New Roman" w:hAnsi="Times New Roman" w:cs="Times New Roman"/>
                <w:noProof/>
                <w:sz w:val="36"/>
                <w:szCs w:val="36"/>
                <w:lang w:eastAsia="uk-UA"/>
              </w:rPr>
              <w:drawing>
                <wp:inline distT="0" distB="0" distL="0" distR="0" wp14:anchorId="2FDAEB19" wp14:editId="7C79F55F">
                  <wp:extent cx="3518584" cy="2639060"/>
                  <wp:effectExtent l="0" t="0" r="5715" b="889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0133" cy="2640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6139" w:rsidRPr="00CB2A6A" w:rsidRDefault="00CC6139" w:rsidP="009C6E7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CB2A6A">
              <w:rPr>
                <w:rFonts w:ascii="Times New Roman" w:hAnsi="Times New Roman" w:cs="Times New Roman"/>
                <w:noProof/>
                <w:sz w:val="36"/>
                <w:szCs w:val="36"/>
                <w:lang w:eastAsia="uk-UA"/>
              </w:rPr>
              <w:drawing>
                <wp:inline distT="0" distB="0" distL="0" distR="0" wp14:anchorId="6DC72ECD" wp14:editId="0D5B60E4">
                  <wp:extent cx="3552825" cy="2664742"/>
                  <wp:effectExtent l="0" t="0" r="0" b="254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8949" cy="2669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6139" w:rsidRPr="00CB2A6A" w:rsidRDefault="00CC6139" w:rsidP="009C6E7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CB2A6A">
              <w:rPr>
                <w:rFonts w:ascii="Times New Roman" w:hAnsi="Times New Roman" w:cs="Times New Roman"/>
                <w:noProof/>
                <w:sz w:val="36"/>
                <w:szCs w:val="36"/>
                <w:lang w:eastAsia="uk-UA"/>
              </w:rPr>
              <w:lastRenderedPageBreak/>
              <w:drawing>
                <wp:inline distT="0" distB="0" distL="0" distR="0" wp14:anchorId="05A0CC65" wp14:editId="04CDEFB3">
                  <wp:extent cx="3353491" cy="251523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199" cy="2516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6139" w:rsidRPr="00CB2A6A" w:rsidRDefault="00CC6139" w:rsidP="009C6E7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CB2A6A">
              <w:rPr>
                <w:rFonts w:ascii="Times New Roman" w:hAnsi="Times New Roman" w:cs="Times New Roman"/>
                <w:noProof/>
                <w:sz w:val="36"/>
                <w:szCs w:val="36"/>
                <w:lang w:eastAsia="uk-UA"/>
              </w:rPr>
              <w:drawing>
                <wp:inline distT="0" distB="0" distL="0" distR="0" wp14:anchorId="6B71518F" wp14:editId="7552C93E">
                  <wp:extent cx="3340792" cy="2505710"/>
                  <wp:effectExtent l="0" t="0" r="0" b="889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798" cy="2507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6139" w:rsidRPr="00CB2A6A" w:rsidRDefault="00CC6139" w:rsidP="009C6E7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CB2A6A">
              <w:rPr>
                <w:rFonts w:ascii="Times New Roman" w:hAnsi="Times New Roman" w:cs="Times New Roman"/>
                <w:noProof/>
                <w:sz w:val="36"/>
                <w:szCs w:val="36"/>
                <w:lang w:eastAsia="uk-UA"/>
              </w:rPr>
              <w:drawing>
                <wp:inline distT="0" distB="0" distL="0" distR="0" wp14:anchorId="03FF37C1" wp14:editId="710A8DB3">
                  <wp:extent cx="3366191" cy="2524760"/>
                  <wp:effectExtent l="0" t="0" r="5715" b="889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7474" cy="25257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6139" w:rsidRPr="00CB2A6A" w:rsidRDefault="00CC6139" w:rsidP="009C6E76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 w:rsidRPr="00CB2A6A">
              <w:rPr>
                <w:rFonts w:ascii="Times New Roman" w:hAnsi="Times New Roman" w:cs="Times New Roman"/>
                <w:noProof/>
                <w:sz w:val="36"/>
                <w:szCs w:val="36"/>
                <w:lang w:eastAsia="uk-UA"/>
              </w:rPr>
              <w:lastRenderedPageBreak/>
              <w:drawing>
                <wp:inline distT="0" distB="0" distL="0" distR="0" wp14:anchorId="3CEAFAC6" wp14:editId="1DA34364">
                  <wp:extent cx="4572635" cy="3429635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139" w:rsidTr="00CC6139">
        <w:tc>
          <w:tcPr>
            <w:tcW w:w="2208" w:type="dxa"/>
          </w:tcPr>
          <w:p w:rsidR="00CC6139" w:rsidRPr="00CC6139" w:rsidRDefault="00CC6139" w:rsidP="00CC6139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CC6139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Математика</w:t>
            </w:r>
          </w:p>
        </w:tc>
        <w:tc>
          <w:tcPr>
            <w:tcW w:w="8390" w:type="dxa"/>
          </w:tcPr>
          <w:p w:rsidR="00CC6139" w:rsidRDefault="00CC6139" w:rsidP="009C6E76">
            <w:r w:rsidRPr="00EF2B71">
              <w:rPr>
                <w:noProof/>
                <w:lang w:eastAsia="uk-UA"/>
              </w:rPr>
              <w:drawing>
                <wp:inline distT="0" distB="0" distL="0" distR="0" wp14:anchorId="1B5D156B" wp14:editId="5D0B654A">
                  <wp:extent cx="4572638" cy="3429479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6139" w:rsidRDefault="00CC6139" w:rsidP="009C6E76"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1939A34C" wp14:editId="533A652A">
                  <wp:extent cx="4572635" cy="3429635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6139" w:rsidRDefault="00CC6139" w:rsidP="009C6E76">
            <w:r>
              <w:rPr>
                <w:noProof/>
                <w:lang w:eastAsia="uk-UA"/>
              </w:rPr>
              <w:drawing>
                <wp:inline distT="0" distB="0" distL="0" distR="0" wp14:anchorId="0247CBD6" wp14:editId="17638079">
                  <wp:extent cx="4572635" cy="3429635"/>
                  <wp:effectExtent l="0" t="0" r="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6139" w:rsidRDefault="00CC6139" w:rsidP="009C6E76"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5F44707C" wp14:editId="5F9C1D50">
                  <wp:extent cx="4572635" cy="342963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6139" w:rsidRDefault="00CC6139" w:rsidP="009C6E76"/>
          <w:p w:rsidR="00CC6139" w:rsidRDefault="00CC6139" w:rsidP="009C6E76">
            <w:r w:rsidRPr="00EF2B71">
              <w:rPr>
                <w:noProof/>
                <w:lang w:eastAsia="uk-UA"/>
              </w:rPr>
              <w:drawing>
                <wp:inline distT="0" distB="0" distL="0" distR="0" wp14:anchorId="031D5EDB" wp14:editId="18CCB467">
                  <wp:extent cx="4572638" cy="342947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6139" w:rsidRDefault="00CC6139" w:rsidP="009C6E76">
            <w:r w:rsidRPr="00EF2B71">
              <w:rPr>
                <w:noProof/>
                <w:lang w:eastAsia="uk-UA"/>
              </w:rPr>
              <w:lastRenderedPageBreak/>
              <w:drawing>
                <wp:inline distT="0" distB="0" distL="0" distR="0" wp14:anchorId="003199C8" wp14:editId="09E54748">
                  <wp:extent cx="4572638" cy="3429479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6139" w:rsidRDefault="00CC6139" w:rsidP="009C6E76">
            <w:r w:rsidRPr="00EF2B71">
              <w:rPr>
                <w:noProof/>
                <w:lang w:eastAsia="uk-UA"/>
              </w:rPr>
              <w:drawing>
                <wp:inline distT="0" distB="0" distL="0" distR="0" wp14:anchorId="3BEC3C6C" wp14:editId="70D6C3FA">
                  <wp:extent cx="4572638" cy="3429479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6139" w:rsidTr="00CC6139">
        <w:tc>
          <w:tcPr>
            <w:tcW w:w="2208" w:type="dxa"/>
          </w:tcPr>
          <w:p w:rsidR="00CC6139" w:rsidRPr="003B2654" w:rsidRDefault="00CC6139" w:rsidP="00CC6139">
            <w:pPr>
              <w:jc w:val="center"/>
              <w:rPr>
                <w:rFonts w:ascii="Times New Roman" w:hAnsi="Times New Roman" w:cs="Times New Roman"/>
                <w:u w:val="single"/>
              </w:rPr>
            </w:pPr>
            <w:r w:rsidRPr="003B2654">
              <w:rPr>
                <w:rFonts w:ascii="Times New Roman" w:hAnsi="Times New Roman" w:cs="Times New Roman"/>
                <w:sz w:val="28"/>
                <w:u w:val="single"/>
              </w:rPr>
              <w:lastRenderedPageBreak/>
              <w:t>Я досліджую світ</w:t>
            </w:r>
          </w:p>
        </w:tc>
        <w:tc>
          <w:tcPr>
            <w:tcW w:w="8390" w:type="dxa"/>
          </w:tcPr>
          <w:p w:rsidR="00CC6139" w:rsidRPr="003B2654" w:rsidRDefault="00CC6139" w:rsidP="009C6E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2654">
              <w:rPr>
                <w:rFonts w:ascii="Times New Roman" w:hAnsi="Times New Roman" w:cs="Times New Roman"/>
                <w:sz w:val="28"/>
                <w:szCs w:val="28"/>
              </w:rPr>
              <w:t>Ліс. Природні угрупування.</w:t>
            </w:r>
          </w:p>
          <w:p w:rsidR="00CC6139" w:rsidRDefault="00CC6139" w:rsidP="009C6E76">
            <w:hyperlink r:id="rId54" w:history="1">
              <w:r w:rsidRPr="003B2654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https://www.youtube.com/watch?v=8q5evmTCCgU</w:t>
              </w:r>
            </w:hyperlink>
          </w:p>
          <w:p w:rsidR="00CC6139" w:rsidRDefault="00CC6139" w:rsidP="009C6E76">
            <w:r w:rsidRPr="004D1A12">
              <w:rPr>
                <w:noProof/>
                <w:lang w:eastAsia="uk-UA"/>
              </w:rPr>
              <w:lastRenderedPageBreak/>
              <w:drawing>
                <wp:inline distT="0" distB="0" distL="0" distR="0" wp14:anchorId="7A294D0C" wp14:editId="1D7DAFAF">
                  <wp:extent cx="4572638" cy="3429479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638" cy="3429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C6139" w:rsidRDefault="00CC6139" w:rsidP="009C6E76">
            <w:r>
              <w:rPr>
                <w:noProof/>
                <w:lang w:eastAsia="uk-UA"/>
              </w:rPr>
              <w:drawing>
                <wp:inline distT="0" distB="0" distL="0" distR="0" wp14:anchorId="79C99CD2" wp14:editId="469212BC">
                  <wp:extent cx="4572635" cy="3429635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6139" w:rsidRDefault="00CC6139" w:rsidP="009C6E76"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6CE5863E" wp14:editId="3C5BF175">
                  <wp:extent cx="4572635" cy="342963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6139" w:rsidRDefault="00CC6139" w:rsidP="009C6E76">
            <w:r>
              <w:rPr>
                <w:noProof/>
                <w:lang w:eastAsia="uk-UA"/>
              </w:rPr>
              <w:drawing>
                <wp:inline distT="0" distB="0" distL="0" distR="0" wp14:anchorId="2E4AF5F0" wp14:editId="0CC9C943">
                  <wp:extent cx="4572635" cy="3429635"/>
                  <wp:effectExtent l="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6139" w:rsidRDefault="00CC6139" w:rsidP="009C6E76"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343AD759" wp14:editId="50643A29">
                  <wp:extent cx="4572635" cy="3429635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6139" w:rsidRDefault="00CC6139" w:rsidP="009C6E76">
            <w:r>
              <w:rPr>
                <w:noProof/>
                <w:lang w:eastAsia="uk-UA"/>
              </w:rPr>
              <w:drawing>
                <wp:inline distT="0" distB="0" distL="0" distR="0" wp14:anchorId="30182604" wp14:editId="2977293E">
                  <wp:extent cx="4572635" cy="3429635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6139" w:rsidRDefault="00CC6139" w:rsidP="009C6E76"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5B75F56E" wp14:editId="575568DB">
                  <wp:extent cx="4572635" cy="3432175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3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6139" w:rsidRDefault="00CC6139" w:rsidP="009C6E76">
            <w:r>
              <w:rPr>
                <w:noProof/>
                <w:lang w:eastAsia="uk-UA"/>
              </w:rPr>
              <w:drawing>
                <wp:inline distT="0" distB="0" distL="0" distR="0" wp14:anchorId="02A488FB" wp14:editId="7D27BC7A">
                  <wp:extent cx="4572635" cy="3429635"/>
                  <wp:effectExtent l="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6139" w:rsidRDefault="00CC6139" w:rsidP="009C6E76"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78769678" wp14:editId="78777DFD">
                  <wp:extent cx="4572635" cy="3429635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C6139" w:rsidRDefault="00CC6139" w:rsidP="009C6E76"/>
          <w:p w:rsidR="00CC6139" w:rsidRDefault="00CC6139" w:rsidP="009C6E76"/>
          <w:p w:rsidR="00CC6139" w:rsidRDefault="00CC6139" w:rsidP="009C6E76"/>
        </w:tc>
      </w:tr>
      <w:tr w:rsidR="00CC6139" w:rsidTr="00CC6139">
        <w:tc>
          <w:tcPr>
            <w:tcW w:w="2208" w:type="dxa"/>
          </w:tcPr>
          <w:p w:rsidR="00CC6139" w:rsidRPr="003B2654" w:rsidRDefault="00CC6139" w:rsidP="003B2654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3B2654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Руханка</w:t>
            </w:r>
          </w:p>
        </w:tc>
        <w:tc>
          <w:tcPr>
            <w:tcW w:w="8390" w:type="dxa"/>
          </w:tcPr>
          <w:p w:rsidR="00CC6139" w:rsidRDefault="003B2654" w:rsidP="009C6E76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hyperlink r:id="rId64" w:history="1">
              <w:r w:rsidRPr="00117A78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https://www.youtube.com/watch?v=ld__dVatHiE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</w:p>
          <w:p w:rsidR="003B2654" w:rsidRPr="003B2654" w:rsidRDefault="003B2654" w:rsidP="009C6E76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</w:tbl>
    <w:p w:rsidR="004A7947" w:rsidRDefault="004A7947" w:rsidP="004A7947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706399" w:rsidRDefault="00706399" w:rsidP="00707C2E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p w:rsidR="00D01209" w:rsidRDefault="0065737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4 клас</w:t>
      </w:r>
    </w:p>
    <w:tbl>
      <w:tblPr>
        <w:tblStyle w:val="34"/>
        <w:tblW w:w="0" w:type="auto"/>
        <w:tblLayout w:type="fixed"/>
        <w:tblLook w:val="04A0" w:firstRow="1" w:lastRow="0" w:firstColumn="1" w:lastColumn="0" w:noHBand="0" w:noVBand="1"/>
      </w:tblPr>
      <w:tblGrid>
        <w:gridCol w:w="2263"/>
        <w:gridCol w:w="7082"/>
      </w:tblGrid>
      <w:tr w:rsidR="004A7947" w:rsidRPr="004A7947" w:rsidTr="004A7947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sz w:val="28"/>
                <w:szCs w:val="28"/>
              </w:rPr>
              <w:t>Математика</w:t>
            </w: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947" w:rsidRPr="004A7947" w:rsidRDefault="004A7947" w:rsidP="004A7947">
            <w:pPr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sz w:val="28"/>
                <w:szCs w:val="28"/>
              </w:rPr>
              <w:t>Тема: «Письмове множення багатоцифрових чисел на трицифрові. Складання і розвязування задач на зустрічний рух».</w:t>
            </w:r>
          </w:p>
          <w:p w:rsidR="004A7947" w:rsidRPr="004A7947" w:rsidRDefault="004A7947" w:rsidP="004A7947">
            <w:pPr>
              <w:numPr>
                <w:ilvl w:val="0"/>
                <w:numId w:val="25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sz w:val="28"/>
                <w:szCs w:val="28"/>
              </w:rPr>
              <w:t>Опрацювати № 959 (порівняти множення на двоцифрове і трицифрове числа)</w:t>
            </w:r>
          </w:p>
          <w:p w:rsidR="004A7947" w:rsidRPr="004A7947" w:rsidRDefault="004A7947" w:rsidP="004A7947">
            <w:pPr>
              <w:numPr>
                <w:ilvl w:val="0"/>
                <w:numId w:val="25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sz w:val="28"/>
                <w:szCs w:val="28"/>
              </w:rPr>
              <w:t>Виконати задачу на с.152, № 962</w:t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4A7947" w:rsidRPr="004A7947" w:rsidRDefault="004A7947" w:rsidP="004A7947">
            <w:pPr>
              <w:numPr>
                <w:ilvl w:val="0"/>
                <w:numId w:val="25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sz w:val="28"/>
                <w:szCs w:val="28"/>
              </w:rPr>
              <w:t>Переглянути відеоролик за посиланням:</w:t>
            </w:r>
          </w:p>
          <w:p w:rsidR="004A7947" w:rsidRPr="004A7947" w:rsidRDefault="004A7947" w:rsidP="004A7947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4A7947" w:rsidRPr="004A7947" w:rsidRDefault="004A7947" w:rsidP="004A7947">
            <w:pPr>
              <w:ind w:left="72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4A7947" w:rsidRPr="004A7947" w:rsidRDefault="003B2654" w:rsidP="004A7947">
            <w:pPr>
              <w:rPr>
                <w:sz w:val="28"/>
                <w:szCs w:val="28"/>
              </w:rPr>
            </w:pPr>
            <w:hyperlink r:id="rId65" w:history="1">
              <w:r w:rsidR="004A7947" w:rsidRPr="004A7947">
                <w:rPr>
                  <w:color w:val="0000FF"/>
                  <w:sz w:val="28"/>
                  <w:szCs w:val="28"/>
                  <w:u w:val="single"/>
                </w:rPr>
                <w:t>https://www.youtube.com/watch?v=siC9T4dfgFY&amp;feature=youtu.be&amp;fbclid=IwAR0ty23OCRz5CU5zZab7zdyyA11PAHATz6xkDHz2SEBU86iOP63VC8AEIkQ</w:t>
              </w:r>
            </w:hyperlink>
          </w:p>
          <w:p w:rsidR="004A7947" w:rsidRPr="004A7947" w:rsidRDefault="004A7947" w:rsidP="004A7947">
            <w:pPr>
              <w:rPr>
                <w:sz w:val="28"/>
                <w:szCs w:val="28"/>
              </w:rPr>
            </w:pPr>
          </w:p>
          <w:p w:rsidR="004A7947" w:rsidRPr="004A7947" w:rsidRDefault="003B2654" w:rsidP="004A7947">
            <w:pPr>
              <w:rPr>
                <w:sz w:val="28"/>
                <w:szCs w:val="28"/>
              </w:rPr>
            </w:pPr>
            <w:hyperlink r:id="rId66" w:history="1">
              <w:r w:rsidR="004A7947" w:rsidRPr="004A7947">
                <w:rPr>
                  <w:color w:val="0000FF"/>
                  <w:sz w:val="28"/>
                  <w:szCs w:val="28"/>
                  <w:u w:val="single"/>
                </w:rPr>
                <w:t>https://www.youtube.com/watch?v=vlCL4d-0ork&amp;feature=youtu.be&amp;fbclid=IwAR0Tt4kIauI2nwTP6L_KMHM7IRDMrHrf2sTpDPQcsQ8MosOYTdOsaCUX_28</w:t>
              </w:r>
            </w:hyperlink>
          </w:p>
          <w:p w:rsidR="004A7947" w:rsidRPr="004A7947" w:rsidRDefault="004A7947" w:rsidP="004A7947">
            <w:pPr>
              <w:rPr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sz w:val="28"/>
                <w:szCs w:val="28"/>
              </w:rPr>
            </w:pPr>
            <w:r w:rsidRPr="004A7947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D19B041" wp14:editId="2D8B7446">
                  <wp:extent cx="4233545" cy="3344545"/>
                  <wp:effectExtent l="0" t="0" r="0" b="8255"/>
                  <wp:docPr id="26" name="Рисунок 1" descr="Опис : C:\Users\User\Desktop\94108681_339904746967942_756026261138046976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C:\Users\User\Desktop\94108681_339904746967942_756026261138046976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545" cy="334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A6631F0" wp14:editId="1D96A359">
                  <wp:extent cx="4208145" cy="3268345"/>
                  <wp:effectExtent l="0" t="0" r="1905" b="8255"/>
                  <wp:docPr id="27" name="Рисунок 2" descr="Опис : C:\Users\User\Desktop\94381758_899584580470941_838622928819768524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C:\Users\User\Desktop\94381758_899584580470941_838622928819768524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8145" cy="326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4DBDE9D" wp14:editId="21F7F3D8">
                  <wp:extent cx="4318000" cy="3810000"/>
                  <wp:effectExtent l="0" t="0" r="6350" b="0"/>
                  <wp:docPr id="28" name="Рисунок 3" descr="Опис : C:\Users\User\Desktop\94143991_534235077289170_247512217015864524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C:\Users\User\Desktop\94143991_534235077289170_247512217015864524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A4CCA79" wp14:editId="5F005BD9">
                  <wp:extent cx="4335145" cy="5554345"/>
                  <wp:effectExtent l="0" t="0" r="8255" b="8255"/>
                  <wp:docPr id="29" name="Рисунок 4" descr="Опис : C:\Users\User\Desktop\94270775_259601675216128_638805886398313267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C:\Users\User\Desktop\94270775_259601675216128_638805886398313267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5145" cy="555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7DF8F0A" wp14:editId="667F40EE">
                  <wp:extent cx="4343400" cy="4233545"/>
                  <wp:effectExtent l="0" t="0" r="0" b="0"/>
                  <wp:docPr id="30" name="Рисунок 5" descr="Опис : C:\Users\User\Desktop\94229402_630923154418405_715894600402311577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C:\Users\User\Desktop\94229402_630923154418405_715894600402311577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423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CE4DDA9" wp14:editId="63185D6F">
                  <wp:extent cx="4258945" cy="4199255"/>
                  <wp:effectExtent l="0" t="0" r="8255" b="0"/>
                  <wp:docPr id="31" name="Рисунок 6" descr="Опис : C:\Users\User\Desktop\94156975_283369056002073_742432538033861427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C:\Users\User\Desktop\94156975_283369056002073_742432538033861427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8945" cy="419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6ECB0CB" wp14:editId="01473ECE">
                  <wp:extent cx="4292600" cy="3014345"/>
                  <wp:effectExtent l="0" t="0" r="0" b="0"/>
                  <wp:docPr id="32" name="Рисунок 7" descr="Опис : C:\Users\User\Desktop\94195387_228339355145627_868894208791307878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C:\Users\User\Desktop\94195387_228339355145627_868894208791307878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0" cy="3014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A7947" w:rsidRPr="004A7947" w:rsidTr="004A7947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Українська мова</w:t>
            </w: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947" w:rsidRPr="004A7947" w:rsidRDefault="004A7947" w:rsidP="004A7947">
            <w:pPr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sz w:val="28"/>
                <w:szCs w:val="28"/>
              </w:rPr>
              <w:t>Тема: «Роль прислівників у художніх і науково-популярних текстах. Яка роль прислівників у художніх і науково-популярних текстах?</w:t>
            </w:r>
          </w:p>
          <w:p w:rsidR="004A7947" w:rsidRPr="004A7947" w:rsidRDefault="004A7947" w:rsidP="004A7947">
            <w:pPr>
              <w:numPr>
                <w:ilvl w:val="0"/>
                <w:numId w:val="26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sz w:val="28"/>
                <w:szCs w:val="28"/>
              </w:rPr>
              <w:t>Опрацювати вправу 339, с.172 за інструкцією .</w:t>
            </w:r>
          </w:p>
          <w:p w:rsidR="004A7947" w:rsidRPr="004A7947" w:rsidRDefault="004A7947" w:rsidP="004A7947">
            <w:pPr>
              <w:numPr>
                <w:ilvl w:val="0"/>
                <w:numId w:val="26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sz w:val="28"/>
                <w:szCs w:val="28"/>
              </w:rPr>
              <w:t>Переглянути відеоролик за посиланням:</w:t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3B2654" w:rsidP="004A7947">
            <w:pPr>
              <w:rPr>
                <w:sz w:val="28"/>
                <w:szCs w:val="28"/>
              </w:rPr>
            </w:pPr>
            <w:hyperlink r:id="rId74" w:history="1">
              <w:r w:rsidR="004A7947" w:rsidRPr="004A7947">
                <w:rPr>
                  <w:color w:val="0000FF"/>
                  <w:sz w:val="28"/>
                  <w:szCs w:val="28"/>
                  <w:u w:val="single"/>
                </w:rPr>
                <w:t>https://www.youtube.com/watch?v=y0IJ8tYlIuA&amp;feature=youtu.be&amp;fbclid=IwAR2jt_dvSaTD8MieChUV_BOcZDqe_YDJSKw3LpR7dxOAiT6OC5GWAblDPQE</w:t>
              </w:r>
            </w:hyperlink>
          </w:p>
          <w:p w:rsidR="004A7947" w:rsidRPr="004A7947" w:rsidRDefault="004A7947" w:rsidP="004A7947">
            <w:pPr>
              <w:rPr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sz w:val="28"/>
                <w:szCs w:val="28"/>
              </w:rPr>
            </w:pPr>
            <w:r w:rsidRPr="004A7947">
              <w:rPr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A654BBB" wp14:editId="0B16FFC2">
                  <wp:extent cx="4275455" cy="3065145"/>
                  <wp:effectExtent l="0" t="0" r="0" b="1905"/>
                  <wp:docPr id="50" name="Рисунок 8" descr="Опис : C:\Users\User\Desktop\94839099_541206256598539_617643747589278924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 : C:\Users\User\Desktop\94839099_541206256598539_617643747589278924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5455" cy="306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F39CD96" wp14:editId="3790A71E">
                  <wp:extent cx="4250055" cy="4275455"/>
                  <wp:effectExtent l="0" t="0" r="0" b="0"/>
                  <wp:docPr id="56" name="Рисунок 9" descr="Опис : C:\Users\User\Desktop\94704945_299820304343411_180417448239536537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 : C:\Users\User\Desktop\94704945_299820304343411_180417448239536537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55" cy="427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A7947" w:rsidRPr="004A7947" w:rsidTr="004A7947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Природознавство</w:t>
            </w: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947" w:rsidRPr="004A7947" w:rsidRDefault="004A7947" w:rsidP="004A7947">
            <w:pPr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sz w:val="28"/>
                <w:szCs w:val="28"/>
              </w:rPr>
              <w:t>Тема: « У яких станах бувають тіла та речовини».</w:t>
            </w:r>
          </w:p>
          <w:p w:rsidR="004A7947" w:rsidRPr="004A7947" w:rsidRDefault="004A7947" w:rsidP="004A7947">
            <w:pPr>
              <w:numPr>
                <w:ilvl w:val="0"/>
                <w:numId w:val="27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sz w:val="28"/>
                <w:szCs w:val="28"/>
              </w:rPr>
              <w:t>Пригадайте: Які тіла належать до живої природи , а які- до неживої?</w:t>
            </w:r>
          </w:p>
          <w:p w:rsidR="004A7947" w:rsidRPr="004A7947" w:rsidRDefault="004A7947" w:rsidP="004A7947">
            <w:pPr>
              <w:numPr>
                <w:ilvl w:val="0"/>
                <w:numId w:val="27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sz w:val="28"/>
                <w:szCs w:val="28"/>
              </w:rPr>
              <w:t>Чи можна тіло живої природи назвати предметом?</w:t>
            </w:r>
          </w:p>
          <w:p w:rsidR="004A7947" w:rsidRPr="004A7947" w:rsidRDefault="004A7947" w:rsidP="004A7947">
            <w:pPr>
              <w:numPr>
                <w:ilvl w:val="0"/>
                <w:numId w:val="27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sz w:val="28"/>
                <w:szCs w:val="28"/>
              </w:rPr>
              <w:t>Дізнаємося про те, що тіла й предмети складаються з речовин, які перебувають у твердому, рідкому та газоподібному станах.</w:t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numPr>
                <w:ilvl w:val="0"/>
                <w:numId w:val="27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4A7947">
              <w:rPr>
                <w:rFonts w:ascii="Times New Roman" w:hAnsi="Times New Roman"/>
                <w:sz w:val="28"/>
                <w:szCs w:val="28"/>
              </w:rPr>
              <w:t>Переглянути відеоролик за посиланням:</w:t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3B2654" w:rsidP="004A7947">
            <w:pPr>
              <w:rPr>
                <w:sz w:val="28"/>
                <w:szCs w:val="28"/>
              </w:rPr>
            </w:pPr>
            <w:hyperlink r:id="rId77" w:history="1">
              <w:r w:rsidR="004A7947" w:rsidRPr="004A7947">
                <w:rPr>
                  <w:color w:val="0000FF"/>
                  <w:sz w:val="28"/>
                  <w:szCs w:val="28"/>
                  <w:u w:val="single"/>
                </w:rPr>
                <w:t>https://www.youtube.com/watch?v=Ci4Ik9P6LSA&amp;feature=youtu.be&amp;fbclid=IwAR0Tz_ge9XEsuNmwCD-tkkGtPEc9ws_x-QiD0S6mm3TODCXh4HOm9AJ_dJo</w:t>
              </w:r>
            </w:hyperlink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133D2B7" wp14:editId="7C2781C8">
                  <wp:extent cx="4267200" cy="3395345"/>
                  <wp:effectExtent l="0" t="0" r="0" b="0"/>
                  <wp:docPr id="57" name="Рисунок 10" descr="Опис : C:\Users\User\Desktop\94017806_3168915956475161_19184521547087872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 : C:\Users\User\Desktop\94017806_3168915956475161_19184521547087872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39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77455DD" wp14:editId="450EEA0F">
                  <wp:extent cx="4267200" cy="4021455"/>
                  <wp:effectExtent l="0" t="0" r="0" b="0"/>
                  <wp:docPr id="58" name="Рисунок 11" descr="Опис : C:\Users\User\Desktop\94335107_2646837235547010_705495790941477273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 : C:\Users\User\Desktop\94335107_2646837235547010_705495790941477273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402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D48E49B" wp14:editId="0076FCD5">
                  <wp:extent cx="4360545" cy="3835400"/>
                  <wp:effectExtent l="0" t="0" r="1905" b="0"/>
                  <wp:docPr id="59" name="Рисунок 12" descr="Опис : C:\Users\User\Desktop\94213346_155836182522713_866048636620898304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 : C:\Users\User\Desktop\94213346_155836182522713_866048636620898304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0545" cy="383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B75F7EB" wp14:editId="27B4DD85">
                  <wp:extent cx="4326255" cy="3886200"/>
                  <wp:effectExtent l="0" t="0" r="0" b="0"/>
                  <wp:docPr id="60" name="Рисунок 13" descr="Опис : C:\Users\User\Desktop\94325681_1626592457479576_877819946689835827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 : C:\Users\User\Desktop\94325681_1626592457479576_877819946689835827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6255" cy="388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ED3B8A9" wp14:editId="4B600FB9">
                  <wp:extent cx="4165600" cy="3954145"/>
                  <wp:effectExtent l="0" t="0" r="6350" b="8255"/>
                  <wp:docPr id="61" name="Рисунок 14" descr="Опис : C:\Users\User\Desktop\94234927_570496993672451_693555930034968985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 : C:\Users\User\Desktop\94234927_570496993672451_693555930034968985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0" cy="395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F9A7C0D" wp14:editId="5495D08B">
                  <wp:extent cx="4182745" cy="4004945"/>
                  <wp:effectExtent l="0" t="0" r="8255" b="0"/>
                  <wp:docPr id="62" name="Рисунок 15" descr="Опис : C:\Users\User\Desktop\94626632_165916481350389_528066134124422758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 : C:\Users\User\Desktop\94626632_165916481350389_528066134124422758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2745" cy="400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A3D6AB2" wp14:editId="4132FBFE">
                  <wp:extent cx="4267200" cy="3954145"/>
                  <wp:effectExtent l="0" t="0" r="0" b="8255"/>
                  <wp:docPr id="63" name="Рисунок 16" descr="Опис : C:\Users\User\Desktop\94217220_220338029397466_415868170445573324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 : C:\Users\User\Desktop\94217220_220338029397466_415868170445573324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95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A82F476" wp14:editId="3CE9364C">
                  <wp:extent cx="4208145" cy="3979545"/>
                  <wp:effectExtent l="0" t="0" r="1905" b="1905"/>
                  <wp:docPr id="64" name="Рисунок 17" descr="Опис : C:\Users\User\Desktop\94504734_350968515860341_671464372758485401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 : C:\Users\User\Desktop\94504734_350968515860341_671464372758485401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8145" cy="397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C9A0131" wp14:editId="7B2C995A">
                  <wp:extent cx="4275455" cy="3979545"/>
                  <wp:effectExtent l="0" t="0" r="0" b="1905"/>
                  <wp:docPr id="65" name="Рисунок 18" descr="Опис : C:\Users\User\Desktop\94691485_3188881951336363_801832394440048640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 : C:\Users\User\Desktop\94691485_3188881951336363_801832394440048640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5455" cy="397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64BD1BF" wp14:editId="45BA561E">
                  <wp:extent cx="4199255" cy="3970655"/>
                  <wp:effectExtent l="0" t="0" r="0" b="0"/>
                  <wp:docPr id="66" name="Рисунок 19" descr="Опис : C:\Users\User\Desktop\94640649_901878716900400_172451306107672985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 : C:\Users\User\Desktop\94640649_901878716900400_172451306107672985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9255" cy="397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F4BD7BD" wp14:editId="0BA037C5">
                  <wp:extent cx="4275455" cy="3954145"/>
                  <wp:effectExtent l="0" t="0" r="0" b="8255"/>
                  <wp:docPr id="67" name="Рисунок 20" descr="Опис : C:\Users\User\Desktop\94427888_651602275681160_292830128070931251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 : C:\Users\User\Desktop\94427888_651602275681160_292830128070931251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5455" cy="395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210D686" wp14:editId="5B0282B5">
                  <wp:extent cx="4241800" cy="3835400"/>
                  <wp:effectExtent l="0" t="0" r="6350" b="0"/>
                  <wp:docPr id="68" name="Рисунок 21" descr="Опис : C:\Users\User\Desktop\94258699_702967997139697_380339472976104652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Опис : C:\Users\User\Desktop\94258699_702967997139697_380339472976104652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800" cy="383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A7947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1F1DEE6" wp14:editId="3700D407">
                  <wp:extent cx="4275455" cy="3759200"/>
                  <wp:effectExtent l="0" t="0" r="0" b="0"/>
                  <wp:docPr id="69" name="Рисунок 22" descr="Опис : C:\Users\User\Desktop\94122267_2654041024882644_83539733837250560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 : C:\Users\User\Desktop\94122267_2654041024882644_83539733837250560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5455" cy="375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4A7947" w:rsidRPr="004A7947" w:rsidRDefault="004A7947" w:rsidP="004A7947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836136" w:rsidRPr="00D01209" w:rsidRDefault="00836136" w:rsidP="00D01209">
      <w:pPr>
        <w:rPr>
          <w:rFonts w:ascii="Times New Roman" w:hAnsi="Times New Roman" w:cs="Times New Roman"/>
          <w:sz w:val="40"/>
          <w:szCs w:val="40"/>
        </w:rPr>
      </w:pPr>
    </w:p>
    <w:sectPr w:rsidR="00836136" w:rsidRPr="00D01209" w:rsidSect="00D57D4F">
      <w:pgSz w:w="11906" w:h="16838"/>
      <w:pgMar w:top="426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19059B"/>
    <w:multiLevelType w:val="hybridMultilevel"/>
    <w:tmpl w:val="945AA728"/>
    <w:lvl w:ilvl="0" w:tplc="4DB80E8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996882"/>
    <w:multiLevelType w:val="hybridMultilevel"/>
    <w:tmpl w:val="639272B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327C0D"/>
    <w:multiLevelType w:val="hybridMultilevel"/>
    <w:tmpl w:val="4E1CE67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EE6F7B"/>
    <w:multiLevelType w:val="hybridMultilevel"/>
    <w:tmpl w:val="6E0426F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0D5E0B"/>
    <w:multiLevelType w:val="hybridMultilevel"/>
    <w:tmpl w:val="3064C49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011A5"/>
    <w:multiLevelType w:val="hybridMultilevel"/>
    <w:tmpl w:val="653AF16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270641"/>
    <w:multiLevelType w:val="hybridMultilevel"/>
    <w:tmpl w:val="2AC6781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933921"/>
    <w:multiLevelType w:val="hybridMultilevel"/>
    <w:tmpl w:val="C50A9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DF2D2A"/>
    <w:multiLevelType w:val="hybridMultilevel"/>
    <w:tmpl w:val="800818B6"/>
    <w:lvl w:ilvl="0" w:tplc="7B0275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5A74B1"/>
    <w:multiLevelType w:val="hybridMultilevel"/>
    <w:tmpl w:val="7BBAFD88"/>
    <w:lvl w:ilvl="0" w:tplc="B86206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5C34045"/>
    <w:multiLevelType w:val="hybridMultilevel"/>
    <w:tmpl w:val="4120BCD8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6B03CD7"/>
    <w:multiLevelType w:val="hybridMultilevel"/>
    <w:tmpl w:val="E6EEBE8E"/>
    <w:lvl w:ilvl="0" w:tplc="18F01E6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A61A5A"/>
    <w:multiLevelType w:val="hybridMultilevel"/>
    <w:tmpl w:val="5A643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26376D"/>
    <w:multiLevelType w:val="hybridMultilevel"/>
    <w:tmpl w:val="7BC0DEF4"/>
    <w:lvl w:ilvl="0" w:tplc="1B6437A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5F3CD2"/>
    <w:multiLevelType w:val="hybridMultilevel"/>
    <w:tmpl w:val="8FE4947A"/>
    <w:lvl w:ilvl="0" w:tplc="7D0A730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sz w:val="22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E4A4DC9"/>
    <w:multiLevelType w:val="hybridMultilevel"/>
    <w:tmpl w:val="F82AF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C0460E"/>
    <w:multiLevelType w:val="hybridMultilevel"/>
    <w:tmpl w:val="B21A1A18"/>
    <w:lvl w:ilvl="0" w:tplc="0CA2F4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916B9D"/>
    <w:multiLevelType w:val="hybridMultilevel"/>
    <w:tmpl w:val="17D0F43E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3B14ABF"/>
    <w:multiLevelType w:val="hybridMultilevel"/>
    <w:tmpl w:val="6FF8EB80"/>
    <w:lvl w:ilvl="0" w:tplc="0422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9" w15:restartNumberingAfterBreak="0">
    <w:nsid w:val="6950679C"/>
    <w:multiLevelType w:val="hybridMultilevel"/>
    <w:tmpl w:val="B71A0416"/>
    <w:lvl w:ilvl="0" w:tplc="8C029DC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4702B5"/>
    <w:multiLevelType w:val="hybridMultilevel"/>
    <w:tmpl w:val="04FA34FE"/>
    <w:lvl w:ilvl="0" w:tplc="0422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3DE6D95"/>
    <w:multiLevelType w:val="hybridMultilevel"/>
    <w:tmpl w:val="80F2306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4D3F1F"/>
    <w:multiLevelType w:val="hybridMultilevel"/>
    <w:tmpl w:val="DC66E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9"/>
  </w:num>
  <w:num w:numId="4">
    <w:abstractNumId w:val="1"/>
  </w:num>
  <w:num w:numId="5">
    <w:abstractNumId w:val="7"/>
  </w:num>
  <w:num w:numId="6">
    <w:abstractNumId w:val="0"/>
  </w:num>
  <w:num w:numId="7">
    <w:abstractNumId w:val="20"/>
  </w:num>
  <w:num w:numId="8">
    <w:abstractNumId w:val="5"/>
  </w:num>
  <w:num w:numId="9">
    <w:abstractNumId w:val="1"/>
  </w:num>
  <w:num w:numId="10">
    <w:abstractNumId w:val="7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18"/>
  </w:num>
  <w:num w:numId="14">
    <w:abstractNumId w:val="7"/>
  </w:num>
  <w:num w:numId="15">
    <w:abstractNumId w:val="13"/>
  </w:num>
  <w:num w:numId="16">
    <w:abstractNumId w:val="14"/>
  </w:num>
  <w:num w:numId="17">
    <w:abstractNumId w:val="16"/>
  </w:num>
  <w:num w:numId="18">
    <w:abstractNumId w:val="21"/>
  </w:num>
  <w:num w:numId="19">
    <w:abstractNumId w:val="17"/>
  </w:num>
  <w:num w:numId="20">
    <w:abstractNumId w:val="7"/>
  </w:num>
  <w:num w:numId="21">
    <w:abstractNumId w:val="10"/>
  </w:num>
  <w:num w:numId="22">
    <w:abstractNumId w:val="4"/>
  </w:num>
  <w:num w:numId="23">
    <w:abstractNumId w:val="7"/>
  </w:num>
  <w:num w:numId="24">
    <w:abstractNumId w:val="8"/>
  </w:num>
  <w:num w:numId="25">
    <w:abstractNumId w:val="22"/>
  </w:num>
  <w:num w:numId="26">
    <w:abstractNumId w:val="15"/>
  </w:num>
  <w:num w:numId="27">
    <w:abstractNumId w:val="12"/>
  </w:num>
  <w:num w:numId="28">
    <w:abstractNumId w:val="1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EC"/>
    <w:rsid w:val="000343F1"/>
    <w:rsid w:val="000830EA"/>
    <w:rsid w:val="00084A8E"/>
    <w:rsid w:val="000A6D59"/>
    <w:rsid w:val="000E202D"/>
    <w:rsid w:val="00120F68"/>
    <w:rsid w:val="00124696"/>
    <w:rsid w:val="0017788E"/>
    <w:rsid w:val="001820AC"/>
    <w:rsid w:val="001B36C7"/>
    <w:rsid w:val="001B6BFA"/>
    <w:rsid w:val="0020796E"/>
    <w:rsid w:val="002315FC"/>
    <w:rsid w:val="00254BB3"/>
    <w:rsid w:val="00274927"/>
    <w:rsid w:val="0028031E"/>
    <w:rsid w:val="002D7CFF"/>
    <w:rsid w:val="002F59B8"/>
    <w:rsid w:val="00305DFC"/>
    <w:rsid w:val="003B2654"/>
    <w:rsid w:val="003E7BA9"/>
    <w:rsid w:val="004124E0"/>
    <w:rsid w:val="004239A8"/>
    <w:rsid w:val="00431EAF"/>
    <w:rsid w:val="004A75A2"/>
    <w:rsid w:val="004A7947"/>
    <w:rsid w:val="004B4204"/>
    <w:rsid w:val="004E2583"/>
    <w:rsid w:val="00503AFE"/>
    <w:rsid w:val="00503DFF"/>
    <w:rsid w:val="00550332"/>
    <w:rsid w:val="00555D14"/>
    <w:rsid w:val="00597F86"/>
    <w:rsid w:val="005B6943"/>
    <w:rsid w:val="005C1AAA"/>
    <w:rsid w:val="006335E3"/>
    <w:rsid w:val="00633FF7"/>
    <w:rsid w:val="0065244F"/>
    <w:rsid w:val="00657372"/>
    <w:rsid w:val="00670EB1"/>
    <w:rsid w:val="00675320"/>
    <w:rsid w:val="006D10D3"/>
    <w:rsid w:val="00706399"/>
    <w:rsid w:val="00707C2E"/>
    <w:rsid w:val="00746DAB"/>
    <w:rsid w:val="007D2025"/>
    <w:rsid w:val="007E01ED"/>
    <w:rsid w:val="007E1380"/>
    <w:rsid w:val="008138E1"/>
    <w:rsid w:val="00825B1E"/>
    <w:rsid w:val="00833162"/>
    <w:rsid w:val="00836136"/>
    <w:rsid w:val="00863AB5"/>
    <w:rsid w:val="008841D2"/>
    <w:rsid w:val="00887857"/>
    <w:rsid w:val="008B1F9A"/>
    <w:rsid w:val="008C7A46"/>
    <w:rsid w:val="008E3170"/>
    <w:rsid w:val="009218C7"/>
    <w:rsid w:val="00932068"/>
    <w:rsid w:val="00A06DEC"/>
    <w:rsid w:val="00A122B4"/>
    <w:rsid w:val="00A64AD2"/>
    <w:rsid w:val="00A667E0"/>
    <w:rsid w:val="00A70D80"/>
    <w:rsid w:val="00AE2FE3"/>
    <w:rsid w:val="00B026F4"/>
    <w:rsid w:val="00B30CAA"/>
    <w:rsid w:val="00B3707A"/>
    <w:rsid w:val="00B85C7B"/>
    <w:rsid w:val="00BF3B69"/>
    <w:rsid w:val="00C260A5"/>
    <w:rsid w:val="00C41AEF"/>
    <w:rsid w:val="00C74C7E"/>
    <w:rsid w:val="00C83BF6"/>
    <w:rsid w:val="00C92BAD"/>
    <w:rsid w:val="00C92EF7"/>
    <w:rsid w:val="00CA447F"/>
    <w:rsid w:val="00CC010A"/>
    <w:rsid w:val="00CC6139"/>
    <w:rsid w:val="00CE472F"/>
    <w:rsid w:val="00CF6E98"/>
    <w:rsid w:val="00D01209"/>
    <w:rsid w:val="00D11477"/>
    <w:rsid w:val="00D17134"/>
    <w:rsid w:val="00D57D4F"/>
    <w:rsid w:val="00DD7750"/>
    <w:rsid w:val="00DF54C4"/>
    <w:rsid w:val="00E62497"/>
    <w:rsid w:val="00EB1BF4"/>
    <w:rsid w:val="00EC17CD"/>
    <w:rsid w:val="00EF2C2E"/>
    <w:rsid w:val="00F04E19"/>
    <w:rsid w:val="00F52AF6"/>
    <w:rsid w:val="00F82D7A"/>
    <w:rsid w:val="00F83934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B952D87-4FEB-4267-9A17-C7218513F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39"/>
    <w:rsid w:val="00F82D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Сітка таблиці32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ітка таблиці33"/>
    <w:basedOn w:val="a1"/>
    <w:next w:val="a4"/>
    <w:uiPriority w:val="59"/>
    <w:rsid w:val="004A794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Сітка таблиці34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4.jpeg"/><Relationship Id="rId39" Type="http://schemas.openxmlformats.org/officeDocument/2006/relationships/hyperlink" Target="https://www.youtube.com/watch?v=d0Ar5tuGV10" TargetMode="External"/><Relationship Id="rId21" Type="http://schemas.openxmlformats.org/officeDocument/2006/relationships/hyperlink" Target="https://www.youtube.com/watch?v=pcLMi59Pqhw" TargetMode="External"/><Relationship Id="rId34" Type="http://schemas.openxmlformats.org/officeDocument/2006/relationships/hyperlink" Target="https://www.youtube.com/watch?v=MAedtmDvvyM" TargetMode="External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55" Type="http://schemas.openxmlformats.org/officeDocument/2006/relationships/image" Target="media/image32.png"/><Relationship Id="rId63" Type="http://schemas.openxmlformats.org/officeDocument/2006/relationships/image" Target="media/image40.png"/><Relationship Id="rId68" Type="http://schemas.openxmlformats.org/officeDocument/2006/relationships/image" Target="media/image42.jpeg"/><Relationship Id="rId76" Type="http://schemas.openxmlformats.org/officeDocument/2006/relationships/image" Target="media/image49.jpeg"/><Relationship Id="rId84" Type="http://schemas.openxmlformats.org/officeDocument/2006/relationships/image" Target="media/image56.jpeg"/><Relationship Id="rId89" Type="http://schemas.openxmlformats.org/officeDocument/2006/relationships/image" Target="media/image61.jpeg"/><Relationship Id="rId7" Type="http://schemas.openxmlformats.org/officeDocument/2006/relationships/image" Target="media/image2.png"/><Relationship Id="rId71" Type="http://schemas.openxmlformats.org/officeDocument/2006/relationships/image" Target="media/image45.jpe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hyperlink" Target="https://www.youtube.com/watch?v=_-qG_6VvK84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3.jpeg"/><Relationship Id="rId32" Type="http://schemas.openxmlformats.org/officeDocument/2006/relationships/hyperlink" Target="https://www.youtube.com/watch?v=WrHmPPSKs_M" TargetMode="External"/><Relationship Id="rId37" Type="http://schemas.openxmlformats.org/officeDocument/2006/relationships/hyperlink" Target="https://www.youtube.com/watch?v=PIfHnaTQFjc&amp;t=46s" TargetMode="External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3" Type="http://schemas.openxmlformats.org/officeDocument/2006/relationships/image" Target="media/image31.png"/><Relationship Id="rId58" Type="http://schemas.openxmlformats.org/officeDocument/2006/relationships/image" Target="media/image35.png"/><Relationship Id="rId66" Type="http://schemas.openxmlformats.org/officeDocument/2006/relationships/hyperlink" Target="https://www.youtube.com/watch?v=vlCL4d-0ork&amp;feature=youtu.be&amp;fbclid=IwAR0Tt4kIauI2nwTP6L_KMHM7IRDMrHrf2sTpDPQcsQ8MosOYTdOsaCUX_28" TargetMode="External"/><Relationship Id="rId74" Type="http://schemas.openxmlformats.org/officeDocument/2006/relationships/hyperlink" Target="https://www.youtube.com/watch?v=y0IJ8tYlIuA&amp;feature=youtu.be&amp;fbclid=IwAR2jt_dvSaTD8MieChUV_BOcZDqe_YDJSKw3LpR7dxOAiT6OC5GWAblDPQE" TargetMode="External"/><Relationship Id="rId79" Type="http://schemas.openxmlformats.org/officeDocument/2006/relationships/image" Target="media/image51.jpeg"/><Relationship Id="rId87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38.png"/><Relationship Id="rId82" Type="http://schemas.openxmlformats.org/officeDocument/2006/relationships/image" Target="media/image54.jpeg"/><Relationship Id="rId90" Type="http://schemas.openxmlformats.org/officeDocument/2006/relationships/image" Target="media/image62.jpeg"/><Relationship Id="rId19" Type="http://schemas.openxmlformats.org/officeDocument/2006/relationships/hyperlink" Target="https://www.youtube.com/watch?v=lQBfNW6INmc" TargetMode="External"/><Relationship Id="rId14" Type="http://schemas.openxmlformats.org/officeDocument/2006/relationships/image" Target="media/image8.png"/><Relationship Id="rId22" Type="http://schemas.openxmlformats.org/officeDocument/2006/relationships/hyperlink" Target="https://www.youtube.com/watch?v=1ihSZiOBOqI" TargetMode="External"/><Relationship Id="rId27" Type="http://schemas.openxmlformats.org/officeDocument/2006/relationships/image" Target="media/image15.jpeg"/><Relationship Id="rId30" Type="http://schemas.openxmlformats.org/officeDocument/2006/relationships/hyperlink" Target="https://www.youtube.com/watch?v=kvtaXVjF9x8" TargetMode="External"/><Relationship Id="rId35" Type="http://schemas.openxmlformats.org/officeDocument/2006/relationships/hyperlink" Target="https://www.youtube.com/watch?v=cvGN0pTrmaw" TargetMode="External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56" Type="http://schemas.openxmlformats.org/officeDocument/2006/relationships/image" Target="media/image33.png"/><Relationship Id="rId64" Type="http://schemas.openxmlformats.org/officeDocument/2006/relationships/hyperlink" Target="https://www.youtube.com/watch?v=ld__dVatHiE" TargetMode="External"/><Relationship Id="rId69" Type="http://schemas.openxmlformats.org/officeDocument/2006/relationships/image" Target="media/image43.jpeg"/><Relationship Id="rId77" Type="http://schemas.openxmlformats.org/officeDocument/2006/relationships/hyperlink" Target="https://www.youtube.com/watch?v=Ci4Ik9P6LSA&amp;feature=youtu.be&amp;fbclid=IwAR0Tz_ge9XEsuNmwCD-tkkGtPEc9ws_x-QiD0S6mm3TODCXh4HOm9AJ_dJo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29.png"/><Relationship Id="rId72" Type="http://schemas.openxmlformats.org/officeDocument/2006/relationships/image" Target="media/image46.jpeg"/><Relationship Id="rId80" Type="http://schemas.openxmlformats.org/officeDocument/2006/relationships/image" Target="media/image52.jpeg"/><Relationship Id="rId85" Type="http://schemas.openxmlformats.org/officeDocument/2006/relationships/image" Target="media/image57.jpeg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KWOOYht55xU" TargetMode="External"/><Relationship Id="rId17" Type="http://schemas.openxmlformats.org/officeDocument/2006/relationships/image" Target="media/image11.png"/><Relationship Id="rId25" Type="http://schemas.openxmlformats.org/officeDocument/2006/relationships/hyperlink" Target="https://www.youtube.com/watch?v=TU-dhqraLUo" TargetMode="External"/><Relationship Id="rId33" Type="http://schemas.openxmlformats.org/officeDocument/2006/relationships/hyperlink" Target="https://www.youtube.com/watch?v=4O-qHLkTrHE" TargetMode="External"/><Relationship Id="rId38" Type="http://schemas.openxmlformats.org/officeDocument/2006/relationships/hyperlink" Target="https://www.youtube.com/watch?v=ZsOTBb-NQqo" TargetMode="External"/><Relationship Id="rId46" Type="http://schemas.openxmlformats.org/officeDocument/2006/relationships/image" Target="media/image24.png"/><Relationship Id="rId59" Type="http://schemas.openxmlformats.org/officeDocument/2006/relationships/image" Target="media/image36.png"/><Relationship Id="rId67" Type="http://schemas.openxmlformats.org/officeDocument/2006/relationships/image" Target="media/image41.jpeg"/><Relationship Id="rId20" Type="http://schemas.openxmlformats.org/officeDocument/2006/relationships/hyperlink" Target="https://www.youtube.com/watch?v=iYVk26erXJQ" TargetMode="External"/><Relationship Id="rId41" Type="http://schemas.openxmlformats.org/officeDocument/2006/relationships/image" Target="media/image19.png"/><Relationship Id="rId54" Type="http://schemas.openxmlformats.org/officeDocument/2006/relationships/hyperlink" Target="https://www.youtube.com/watch?v=8q5evmTCCgU" TargetMode="External"/><Relationship Id="rId62" Type="http://schemas.openxmlformats.org/officeDocument/2006/relationships/image" Target="media/image39.png"/><Relationship Id="rId70" Type="http://schemas.openxmlformats.org/officeDocument/2006/relationships/image" Target="media/image44.jpeg"/><Relationship Id="rId75" Type="http://schemas.openxmlformats.org/officeDocument/2006/relationships/image" Target="media/image48.jpeg"/><Relationship Id="rId83" Type="http://schemas.openxmlformats.org/officeDocument/2006/relationships/image" Target="media/image55.jpeg"/><Relationship Id="rId88" Type="http://schemas.openxmlformats.org/officeDocument/2006/relationships/image" Target="media/image60.jpe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hyperlink" Target="https://www.youtube.com/watch?v=RBNdGrRYuJM" TargetMode="External"/><Relationship Id="rId28" Type="http://schemas.openxmlformats.org/officeDocument/2006/relationships/image" Target="media/image16.jpeg"/><Relationship Id="rId36" Type="http://schemas.openxmlformats.org/officeDocument/2006/relationships/hyperlink" Target="https://www.youtube.com/watch?v=PIfHnaTQFjc" TargetMode="External"/><Relationship Id="rId49" Type="http://schemas.openxmlformats.org/officeDocument/2006/relationships/image" Target="media/image27.png"/><Relationship Id="rId57" Type="http://schemas.openxmlformats.org/officeDocument/2006/relationships/image" Target="media/image34.png"/><Relationship Id="rId10" Type="http://schemas.openxmlformats.org/officeDocument/2006/relationships/image" Target="media/image5.png"/><Relationship Id="rId31" Type="http://schemas.openxmlformats.org/officeDocument/2006/relationships/image" Target="media/image17.jpeg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image" Target="media/image37.png"/><Relationship Id="rId65" Type="http://schemas.openxmlformats.org/officeDocument/2006/relationships/hyperlink" Target="https://www.youtube.com/watch?v=siC9T4dfgFY&amp;feature=youtu.be&amp;fbclid=IwAR0ty23OCRz5CU5zZab7zdyyA11PAHATz6xkDHz2SEBU86iOP63VC8AEIkQ" TargetMode="External"/><Relationship Id="rId73" Type="http://schemas.openxmlformats.org/officeDocument/2006/relationships/image" Target="media/image47.jpeg"/><Relationship Id="rId78" Type="http://schemas.openxmlformats.org/officeDocument/2006/relationships/image" Target="media/image50.jpeg"/><Relationship Id="rId81" Type="http://schemas.openxmlformats.org/officeDocument/2006/relationships/image" Target="media/image53.jpeg"/><Relationship Id="rId86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16F681-93D9-4D30-969B-2A57E6060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31</Pages>
  <Words>4152</Words>
  <Characters>2367</Characters>
  <Application>Microsoft Office Word</Application>
  <DocSecurity>0</DocSecurity>
  <Lines>19</Lines>
  <Paragraphs>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school25</cp:lastModifiedBy>
  <cp:revision>73</cp:revision>
  <dcterms:created xsi:type="dcterms:W3CDTF">2020-04-02T06:00:00Z</dcterms:created>
  <dcterms:modified xsi:type="dcterms:W3CDTF">2021-04-20T07:26:00Z</dcterms:modified>
</cp:coreProperties>
</file>